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CD4" w:rsidRPr="00212CD4" w:rsidRDefault="00D55E2F" w:rsidP="00A371B3">
      <w:pPr>
        <w:spacing w:after="0"/>
        <w:ind w:left="48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пункту </w:t>
      </w:r>
      <w:r w:rsidR="00965924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212CD4" w:rsidRPr="00212C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повестки</w:t>
      </w:r>
      <w:r w:rsidR="00212CD4" w:rsidRPr="00212CD4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42</w:t>
      </w:r>
      <w:r w:rsidR="00212CD4" w:rsidRPr="00212CD4">
        <w:rPr>
          <w:rFonts w:ascii="Times New Roman" w:hAnsi="Times New Roman" w:cs="Times New Roman"/>
          <w:i/>
          <w:sz w:val="24"/>
          <w:szCs w:val="24"/>
        </w:rPr>
        <w:t xml:space="preserve">-го заседания подкомитета </w:t>
      </w:r>
    </w:p>
    <w:p w:rsidR="00212CD4" w:rsidRPr="00212CD4" w:rsidRDefault="00212CD4" w:rsidP="00A371B3">
      <w:pPr>
        <w:spacing w:after="0"/>
        <w:ind w:left="48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2CD4">
        <w:rPr>
          <w:rFonts w:ascii="Times New Roman" w:hAnsi="Times New Roman" w:cs="Times New Roman"/>
          <w:i/>
          <w:sz w:val="24"/>
          <w:szCs w:val="24"/>
        </w:rPr>
        <w:t xml:space="preserve">по автомобильному транспорту </w:t>
      </w:r>
      <w:r w:rsidRPr="00212CD4">
        <w:rPr>
          <w:rFonts w:ascii="Times New Roman" w:hAnsi="Times New Roman" w:cs="Times New Roman"/>
          <w:i/>
          <w:sz w:val="24"/>
          <w:szCs w:val="24"/>
        </w:rPr>
        <w:br/>
        <w:t>и дорожному хозяйству Консультативного комитета по транспорту и инфраструктуре</w:t>
      </w:r>
    </w:p>
    <w:p w:rsidR="00212CD4" w:rsidRDefault="00212CD4" w:rsidP="00873110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212CD4" w:rsidRDefault="00212CD4" w:rsidP="00A371B3">
      <w:pPr>
        <w:spacing w:after="0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B57FF2" w:rsidRPr="00B57FF2" w:rsidRDefault="00B57FF2" w:rsidP="00A371B3">
      <w:pPr>
        <w:spacing w:after="0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  <w:r w:rsidRPr="00B57FF2">
        <w:rPr>
          <w:rFonts w:ascii="Times New Roman" w:hAnsi="Times New Roman" w:cs="Times New Roman"/>
          <w:b/>
          <w:spacing w:val="80"/>
          <w:sz w:val="28"/>
          <w:szCs w:val="28"/>
        </w:rPr>
        <w:t>СПРАВКА</w:t>
      </w:r>
    </w:p>
    <w:p w:rsidR="004756CB" w:rsidRDefault="00965924" w:rsidP="009659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65924">
        <w:rPr>
          <w:rFonts w:ascii="Times New Roman" w:hAnsi="Times New Roman" w:cs="Times New Roman"/>
          <w:b/>
          <w:sz w:val="28"/>
          <w:szCs w:val="28"/>
        </w:rPr>
        <w:t xml:space="preserve"> трансграничном взаимо</w:t>
      </w:r>
      <w:r>
        <w:rPr>
          <w:rFonts w:ascii="Times New Roman" w:hAnsi="Times New Roman" w:cs="Times New Roman"/>
          <w:b/>
          <w:sz w:val="28"/>
          <w:szCs w:val="28"/>
        </w:rPr>
        <w:t>действии уполномоченных органов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5924">
        <w:rPr>
          <w:rFonts w:ascii="Times New Roman" w:hAnsi="Times New Roman" w:cs="Times New Roman"/>
          <w:b/>
          <w:sz w:val="28"/>
          <w:szCs w:val="28"/>
        </w:rPr>
        <w:t xml:space="preserve">государств-членов ЕАЭС </w:t>
      </w:r>
      <w:r>
        <w:rPr>
          <w:rFonts w:ascii="Times New Roman" w:hAnsi="Times New Roman" w:cs="Times New Roman"/>
          <w:b/>
          <w:sz w:val="28"/>
          <w:szCs w:val="28"/>
        </w:rPr>
        <w:t>в рамках применения электронных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5924">
        <w:rPr>
          <w:rFonts w:ascii="Times New Roman" w:hAnsi="Times New Roman" w:cs="Times New Roman"/>
          <w:b/>
          <w:sz w:val="28"/>
          <w:szCs w:val="28"/>
        </w:rPr>
        <w:t>транспо</w:t>
      </w:r>
      <w:r>
        <w:rPr>
          <w:rFonts w:ascii="Times New Roman" w:hAnsi="Times New Roman" w:cs="Times New Roman"/>
          <w:b/>
          <w:sz w:val="28"/>
          <w:szCs w:val="28"/>
        </w:rPr>
        <w:t>ртных (перевозочных) документов</w:t>
      </w:r>
    </w:p>
    <w:p w:rsidR="00965924" w:rsidRDefault="00965924" w:rsidP="00965924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857BD" w:rsidRDefault="007F34E7" w:rsidP="000C01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 </w:t>
      </w:r>
      <w:r w:rsidR="000C0136" w:rsidRPr="000C0136">
        <w:rPr>
          <w:rFonts w:ascii="Times New Roman" w:hAnsi="Times New Roman"/>
          <w:sz w:val="28"/>
          <w:szCs w:val="28"/>
        </w:rPr>
        <w:t>о трансграничном взаимодействии уполномоченных органов</w:t>
      </w:r>
      <w:r w:rsidR="000C0136">
        <w:rPr>
          <w:rFonts w:ascii="Times New Roman" w:hAnsi="Times New Roman"/>
          <w:sz w:val="28"/>
          <w:szCs w:val="28"/>
        </w:rPr>
        <w:t xml:space="preserve"> </w:t>
      </w:r>
      <w:r w:rsidR="000C0136" w:rsidRPr="000C0136">
        <w:rPr>
          <w:rFonts w:ascii="Times New Roman" w:hAnsi="Times New Roman"/>
          <w:sz w:val="28"/>
          <w:szCs w:val="28"/>
        </w:rPr>
        <w:t>государств-членов ЕАЭС в рамках применения электронных</w:t>
      </w:r>
      <w:r w:rsidR="000C0136">
        <w:rPr>
          <w:rFonts w:ascii="Times New Roman" w:hAnsi="Times New Roman"/>
          <w:sz w:val="28"/>
          <w:szCs w:val="28"/>
        </w:rPr>
        <w:t xml:space="preserve"> </w:t>
      </w:r>
      <w:r w:rsidR="000C0136" w:rsidRPr="000C0136">
        <w:rPr>
          <w:rFonts w:ascii="Times New Roman" w:hAnsi="Times New Roman"/>
          <w:sz w:val="28"/>
          <w:szCs w:val="28"/>
        </w:rPr>
        <w:t xml:space="preserve">транспортных (перевозочных) документов </w:t>
      </w:r>
      <w:r>
        <w:rPr>
          <w:rFonts w:ascii="Times New Roman" w:hAnsi="Times New Roman"/>
          <w:sz w:val="28"/>
          <w:szCs w:val="28"/>
        </w:rPr>
        <w:t>был инициирован Р</w:t>
      </w:r>
      <w:r w:rsidR="000C0136">
        <w:rPr>
          <w:rFonts w:ascii="Times New Roman" w:hAnsi="Times New Roman"/>
          <w:sz w:val="28"/>
          <w:szCs w:val="28"/>
        </w:rPr>
        <w:t>оссийской стороной и рассмотрен</w:t>
      </w:r>
      <w:r w:rsidR="000C0136">
        <w:rPr>
          <w:rFonts w:ascii="Times New Roman" w:hAnsi="Times New Roman"/>
          <w:sz w:val="28"/>
          <w:szCs w:val="28"/>
        </w:rPr>
        <w:br/>
        <w:t>в рамках 4-го заседания Рабочей группы по реализации пилотного проекта</w:t>
      </w:r>
      <w:r w:rsidR="000C0136">
        <w:rPr>
          <w:rFonts w:ascii="Times New Roman" w:hAnsi="Times New Roman"/>
          <w:sz w:val="28"/>
          <w:szCs w:val="28"/>
        </w:rPr>
        <w:br/>
        <w:t xml:space="preserve">по применению электронных международных транспортных накладных </w:t>
      </w:r>
      <w:r w:rsidR="000C0136">
        <w:rPr>
          <w:rFonts w:ascii="Times New Roman" w:hAnsi="Times New Roman"/>
          <w:sz w:val="28"/>
          <w:szCs w:val="28"/>
          <w:lang w:val="en-US"/>
        </w:rPr>
        <w:t>e</w:t>
      </w:r>
      <w:r w:rsidR="000C0136" w:rsidRPr="000C0136">
        <w:rPr>
          <w:rFonts w:ascii="Times New Roman" w:hAnsi="Times New Roman"/>
          <w:sz w:val="28"/>
          <w:szCs w:val="28"/>
        </w:rPr>
        <w:t>-</w:t>
      </w:r>
      <w:r w:rsidR="000C0136">
        <w:rPr>
          <w:rFonts w:ascii="Times New Roman" w:hAnsi="Times New Roman"/>
          <w:sz w:val="28"/>
          <w:szCs w:val="28"/>
          <w:lang w:val="en-US"/>
        </w:rPr>
        <w:t>CMR</w:t>
      </w:r>
      <w:r w:rsidR="000C0136">
        <w:rPr>
          <w:rFonts w:ascii="Times New Roman" w:hAnsi="Times New Roman"/>
          <w:sz w:val="28"/>
          <w:szCs w:val="28"/>
        </w:rPr>
        <w:br/>
        <w:t>при осуществлении международных грузовых автомобильных перевозок</w:t>
      </w:r>
      <w:r w:rsidR="000C0136">
        <w:rPr>
          <w:rFonts w:ascii="Times New Roman" w:hAnsi="Times New Roman"/>
          <w:sz w:val="28"/>
          <w:szCs w:val="28"/>
        </w:rPr>
        <w:br/>
        <w:t xml:space="preserve">в государствах-членах ЕАЭС, </w:t>
      </w:r>
      <w:r>
        <w:rPr>
          <w:rFonts w:ascii="Times New Roman" w:hAnsi="Times New Roman"/>
          <w:sz w:val="28"/>
          <w:szCs w:val="28"/>
        </w:rPr>
        <w:t>состоявше</w:t>
      </w:r>
      <w:r w:rsidR="00FF209C">
        <w:rPr>
          <w:rFonts w:ascii="Times New Roman" w:hAnsi="Times New Roman"/>
          <w:sz w:val="28"/>
          <w:szCs w:val="28"/>
        </w:rPr>
        <w:t>м</w:t>
      </w:r>
      <w:r w:rsidR="000C0136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>2</w:t>
      </w:r>
      <w:r w:rsidR="000C013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0C0136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C013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F45433" w:rsidRDefault="00F45433" w:rsidP="000C01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уполномоченные органы получают сведения </w:t>
      </w:r>
      <w:r w:rsidR="006E5D8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 электронных транспортных (перевозочных) документов</w:t>
      </w:r>
      <w:r w:rsidR="006E5D8A">
        <w:rPr>
          <w:rFonts w:ascii="Times New Roman" w:hAnsi="Times New Roman"/>
          <w:sz w:val="28"/>
          <w:szCs w:val="28"/>
        </w:rPr>
        <w:t xml:space="preserve"> (ЭТД)</w:t>
      </w:r>
      <w:r>
        <w:rPr>
          <w:rFonts w:ascii="Times New Roman" w:hAnsi="Times New Roman"/>
          <w:sz w:val="28"/>
          <w:szCs w:val="28"/>
        </w:rPr>
        <w:t xml:space="preserve"> двумя способами:</w:t>
      </w:r>
    </w:p>
    <w:p w:rsidR="00F45433" w:rsidRDefault="006E5D8A" w:rsidP="000C01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F45433">
        <w:rPr>
          <w:rFonts w:ascii="Times New Roman" w:hAnsi="Times New Roman"/>
          <w:sz w:val="28"/>
          <w:szCs w:val="28"/>
        </w:rPr>
        <w:t>с помощью государственных информационных систем (опыт Республики Казахстан и Российской Федерации);</w:t>
      </w:r>
    </w:p>
    <w:p w:rsidR="00F45433" w:rsidRDefault="006E5D8A" w:rsidP="000C01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F45433">
        <w:rPr>
          <w:rFonts w:ascii="Times New Roman" w:hAnsi="Times New Roman"/>
          <w:sz w:val="28"/>
          <w:szCs w:val="28"/>
        </w:rPr>
        <w:t xml:space="preserve">из личных кабинетов, созданных операторами электронного документооборота </w:t>
      </w:r>
      <w:r>
        <w:rPr>
          <w:rFonts w:ascii="Times New Roman" w:hAnsi="Times New Roman"/>
          <w:sz w:val="28"/>
          <w:szCs w:val="28"/>
        </w:rPr>
        <w:t>(опыт Республики Беларусь).</w:t>
      </w:r>
    </w:p>
    <w:p w:rsidR="006E5D8A" w:rsidRDefault="006E5D8A" w:rsidP="000C01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этом, важно отметить, что в Республике Армения, Республике Беларусь 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государственные информационные системы электронных перевозочных документов отсутствуют.</w:t>
      </w:r>
      <w:bookmarkStart w:id="0" w:name="_GoBack"/>
      <w:bookmarkEnd w:id="0"/>
    </w:p>
    <w:p w:rsidR="006E5D8A" w:rsidRDefault="005D4202" w:rsidP="000C01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обмен</w:t>
      </w:r>
      <w:r w:rsidR="006E5D8A">
        <w:rPr>
          <w:rFonts w:ascii="Times New Roman" w:hAnsi="Times New Roman"/>
          <w:sz w:val="28"/>
          <w:szCs w:val="28"/>
        </w:rPr>
        <w:t xml:space="preserve"> сведения</w:t>
      </w:r>
      <w:r>
        <w:rPr>
          <w:rFonts w:ascii="Times New Roman" w:hAnsi="Times New Roman"/>
          <w:sz w:val="28"/>
          <w:szCs w:val="28"/>
        </w:rPr>
        <w:t>ми</w:t>
      </w:r>
      <w:r w:rsidR="006E5D8A">
        <w:rPr>
          <w:rFonts w:ascii="Times New Roman" w:hAnsi="Times New Roman"/>
          <w:sz w:val="28"/>
          <w:szCs w:val="28"/>
        </w:rPr>
        <w:t xml:space="preserve"> из ЭТД </w:t>
      </w:r>
      <w:r>
        <w:rPr>
          <w:rFonts w:ascii="Times New Roman" w:hAnsi="Times New Roman"/>
          <w:sz w:val="28"/>
          <w:szCs w:val="28"/>
        </w:rPr>
        <w:t>между уполномоченными органами государств-членов ЕАЭС</w:t>
      </w:r>
      <w:r w:rsidR="00842114">
        <w:rPr>
          <w:rFonts w:ascii="Times New Roman" w:hAnsi="Times New Roman"/>
          <w:sz w:val="28"/>
          <w:szCs w:val="28"/>
        </w:rPr>
        <w:t xml:space="preserve"> в настоящее время </w:t>
      </w:r>
      <w:r>
        <w:rPr>
          <w:rFonts w:ascii="Times New Roman" w:hAnsi="Times New Roman"/>
          <w:sz w:val="28"/>
          <w:szCs w:val="28"/>
        </w:rPr>
        <w:t>не</w:t>
      </w:r>
      <w:r w:rsidR="00842114">
        <w:rPr>
          <w:rFonts w:ascii="Times New Roman" w:hAnsi="Times New Roman"/>
          <w:sz w:val="28"/>
          <w:szCs w:val="28"/>
        </w:rPr>
        <w:t xml:space="preserve"> осуществляется</w:t>
      </w:r>
      <w:r>
        <w:rPr>
          <w:rFonts w:ascii="Times New Roman" w:hAnsi="Times New Roman"/>
          <w:sz w:val="28"/>
          <w:szCs w:val="28"/>
        </w:rPr>
        <w:t>.</w:t>
      </w:r>
    </w:p>
    <w:p w:rsidR="006E5D8A" w:rsidRDefault="006E5D8A" w:rsidP="005D42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Представляется целесообразным синхронизировать подходы государств-членов ЕАЭС по вопросу </w:t>
      </w:r>
      <w:r w:rsidR="005D4202" w:rsidRPr="005D4202">
        <w:rPr>
          <w:rFonts w:ascii="Times New Roman" w:hAnsi="Times New Roman"/>
          <w:sz w:val="28"/>
          <w:szCs w:val="28"/>
        </w:rPr>
        <w:t>трансгранично</w:t>
      </w:r>
      <w:r w:rsidR="005D4202">
        <w:rPr>
          <w:rFonts w:ascii="Times New Roman" w:hAnsi="Times New Roman"/>
          <w:sz w:val="28"/>
          <w:szCs w:val="28"/>
        </w:rPr>
        <w:t>го</w:t>
      </w:r>
      <w:r w:rsidR="005D4202" w:rsidRPr="005D4202">
        <w:rPr>
          <w:rFonts w:ascii="Times New Roman" w:hAnsi="Times New Roman"/>
          <w:sz w:val="28"/>
          <w:szCs w:val="28"/>
        </w:rPr>
        <w:t xml:space="preserve"> взаимодействи</w:t>
      </w:r>
      <w:r w:rsidR="005D4202">
        <w:rPr>
          <w:rFonts w:ascii="Times New Roman" w:hAnsi="Times New Roman"/>
          <w:sz w:val="28"/>
          <w:szCs w:val="28"/>
        </w:rPr>
        <w:t>я</w:t>
      </w:r>
      <w:r w:rsidR="005D4202" w:rsidRPr="005D4202">
        <w:rPr>
          <w:rFonts w:ascii="Times New Roman" w:hAnsi="Times New Roman"/>
          <w:sz w:val="28"/>
          <w:szCs w:val="28"/>
        </w:rPr>
        <w:t xml:space="preserve"> уполномоченных органов</w:t>
      </w:r>
      <w:r w:rsidR="005D4202">
        <w:rPr>
          <w:rFonts w:ascii="Times New Roman" w:hAnsi="Times New Roman"/>
          <w:sz w:val="28"/>
          <w:szCs w:val="28"/>
        </w:rPr>
        <w:t xml:space="preserve"> </w:t>
      </w:r>
      <w:r w:rsidR="005D4202" w:rsidRPr="005D4202">
        <w:rPr>
          <w:rFonts w:ascii="Times New Roman" w:hAnsi="Times New Roman"/>
          <w:sz w:val="28"/>
          <w:szCs w:val="28"/>
        </w:rPr>
        <w:t xml:space="preserve">государств-членов ЕАЭС в рамках применения </w:t>
      </w:r>
      <w:r w:rsidR="005D4202">
        <w:rPr>
          <w:rFonts w:ascii="Times New Roman" w:hAnsi="Times New Roman"/>
          <w:sz w:val="28"/>
          <w:szCs w:val="28"/>
        </w:rPr>
        <w:t>ЭТД.</w:t>
      </w:r>
    </w:p>
    <w:p w:rsidR="00C22E9E" w:rsidRPr="00F4085F" w:rsidRDefault="00C22E9E" w:rsidP="00F4085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3A8E" w:rsidRPr="00965924" w:rsidRDefault="00155A9D" w:rsidP="009659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55A9D">
        <w:rPr>
          <w:rFonts w:ascii="Times New Roman" w:hAnsi="Times New Roman" w:cs="Times New Roman"/>
          <w:b/>
          <w:color w:val="000000"/>
          <w:sz w:val="28"/>
          <w:szCs w:val="28"/>
        </w:rPr>
        <w:t>Предлагается:</w:t>
      </w:r>
      <w:r w:rsidRPr="00155A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085F" w:rsidRPr="00F4085F">
        <w:rPr>
          <w:rFonts w:ascii="Times New Roman" w:hAnsi="Times New Roman"/>
          <w:sz w:val="28"/>
          <w:szCs w:val="28"/>
        </w:rPr>
        <w:t>рассмотреть вопрос и принять соответствующее решение.</w:t>
      </w:r>
    </w:p>
    <w:sectPr w:rsidR="00043A8E" w:rsidRPr="00965924" w:rsidSect="001032C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680" w:bottom="1134" w:left="1134" w:header="567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F6F" w:rsidRDefault="00021F6F">
      <w:pPr>
        <w:spacing w:after="0" w:line="240" w:lineRule="auto"/>
      </w:pPr>
      <w:r>
        <w:separator/>
      </w:r>
    </w:p>
  </w:endnote>
  <w:endnote w:type="continuationSeparator" w:id="0">
    <w:p w:rsidR="00021F6F" w:rsidRDefault="00021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Default="00860958">
    <w:pPr>
      <w:pStyle w:val="a9"/>
      <w:jc w:val="right"/>
    </w:pPr>
  </w:p>
  <w:p w:rsidR="00860958" w:rsidRPr="00971632" w:rsidRDefault="00860958" w:rsidP="00F0031A">
    <w:pPr>
      <w:pStyle w:val="a9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Саукова </w:t>
    </w:r>
    <w:r w:rsidRPr="00971632">
      <w:rPr>
        <w:rFonts w:ascii="Times New Roman" w:hAnsi="Times New Roman" w:cs="Times New Roman"/>
        <w:sz w:val="20"/>
        <w:szCs w:val="20"/>
      </w:rPr>
      <w:t>И.А.</w:t>
    </w:r>
  </w:p>
  <w:p w:rsidR="00860958" w:rsidRPr="00971632" w:rsidRDefault="00860958" w:rsidP="00F0031A">
    <w:pPr>
      <w:pStyle w:val="a9"/>
      <w:rPr>
        <w:rFonts w:ascii="Times New Roman" w:hAnsi="Times New Roman" w:cs="Times New Roman"/>
        <w:sz w:val="20"/>
        <w:szCs w:val="20"/>
      </w:rPr>
    </w:pPr>
    <w:r w:rsidRPr="00971632">
      <w:rPr>
        <w:rFonts w:ascii="Times New Roman" w:hAnsi="Times New Roman" w:cs="Times New Roman"/>
        <w:sz w:val="20"/>
        <w:szCs w:val="20"/>
      </w:rPr>
      <w:t>+7 (495) 669 24 00, доб. 5335</w:t>
    </w:r>
  </w:p>
  <w:p w:rsidR="00860958" w:rsidRDefault="00860958">
    <w:pPr>
      <w:pStyle w:val="a9"/>
    </w:pPr>
  </w:p>
  <w:p w:rsidR="00860958" w:rsidRDefault="008609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F6F" w:rsidRDefault="00021F6F">
      <w:pPr>
        <w:spacing w:after="0" w:line="240" w:lineRule="auto"/>
      </w:pPr>
      <w:r>
        <w:separator/>
      </w:r>
    </w:p>
  </w:footnote>
  <w:footnote w:type="continuationSeparator" w:id="0">
    <w:p w:rsidR="00021F6F" w:rsidRDefault="00021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985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0958" w:rsidRPr="0043723C" w:rsidRDefault="00860958" w:rsidP="0043723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2A94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Pr="00DD2A94" w:rsidRDefault="0086095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8"/>
        <w:szCs w:val="28"/>
      </w:rPr>
      <w:t>3</w:t>
    </w:r>
  </w:p>
  <w:p w:rsidR="00860958" w:rsidRDefault="008609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Default="00860958">
    <w:pPr>
      <w:pStyle w:val="a3"/>
      <w:jc w:val="center"/>
    </w:pPr>
  </w:p>
  <w:p w:rsidR="00860958" w:rsidRDefault="008609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C4CEB"/>
    <w:multiLevelType w:val="hybridMultilevel"/>
    <w:tmpl w:val="2940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01A4D"/>
    <w:multiLevelType w:val="hybridMultilevel"/>
    <w:tmpl w:val="6D1C5996"/>
    <w:lvl w:ilvl="0" w:tplc="FAEA6F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1F6AD3"/>
    <w:multiLevelType w:val="hybridMultilevel"/>
    <w:tmpl w:val="86C25198"/>
    <w:lvl w:ilvl="0" w:tplc="0419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4E61A8"/>
    <w:multiLevelType w:val="hybridMultilevel"/>
    <w:tmpl w:val="6F8E271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43E05C2"/>
    <w:multiLevelType w:val="hybridMultilevel"/>
    <w:tmpl w:val="8DD83DB0"/>
    <w:lvl w:ilvl="0" w:tplc="C25A9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F701F4"/>
    <w:multiLevelType w:val="hybridMultilevel"/>
    <w:tmpl w:val="38F699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312F44"/>
    <w:multiLevelType w:val="hybridMultilevel"/>
    <w:tmpl w:val="FD9A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32448"/>
    <w:multiLevelType w:val="hybridMultilevel"/>
    <w:tmpl w:val="524A4D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68575A4"/>
    <w:multiLevelType w:val="hybridMultilevel"/>
    <w:tmpl w:val="47784F46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35625"/>
    <w:multiLevelType w:val="hybridMultilevel"/>
    <w:tmpl w:val="1E0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F1968"/>
    <w:multiLevelType w:val="hybridMultilevel"/>
    <w:tmpl w:val="0E00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D39F2"/>
    <w:multiLevelType w:val="hybridMultilevel"/>
    <w:tmpl w:val="5DCC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D2D3D"/>
    <w:multiLevelType w:val="hybridMultilevel"/>
    <w:tmpl w:val="F1284F6A"/>
    <w:lvl w:ilvl="0" w:tplc="BF907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7606A"/>
    <w:multiLevelType w:val="hybridMultilevel"/>
    <w:tmpl w:val="1466E006"/>
    <w:lvl w:ilvl="0" w:tplc="FAEA6F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D961CD"/>
    <w:multiLevelType w:val="hybridMultilevel"/>
    <w:tmpl w:val="A27A9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092FCD"/>
    <w:multiLevelType w:val="hybridMultilevel"/>
    <w:tmpl w:val="564644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6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A3"/>
    <w:rsid w:val="00000998"/>
    <w:rsid w:val="00001CBE"/>
    <w:rsid w:val="000023E3"/>
    <w:rsid w:val="000048F4"/>
    <w:rsid w:val="00004A4C"/>
    <w:rsid w:val="0000633F"/>
    <w:rsid w:val="00006A6C"/>
    <w:rsid w:val="00010028"/>
    <w:rsid w:val="00010D76"/>
    <w:rsid w:val="00012BE0"/>
    <w:rsid w:val="000141ED"/>
    <w:rsid w:val="00014A00"/>
    <w:rsid w:val="0001528D"/>
    <w:rsid w:val="00015B0C"/>
    <w:rsid w:val="00016333"/>
    <w:rsid w:val="00016743"/>
    <w:rsid w:val="00017E63"/>
    <w:rsid w:val="00020227"/>
    <w:rsid w:val="00021F6F"/>
    <w:rsid w:val="00022A0C"/>
    <w:rsid w:val="000246CA"/>
    <w:rsid w:val="00024CFC"/>
    <w:rsid w:val="00025605"/>
    <w:rsid w:val="000269E3"/>
    <w:rsid w:val="00026E06"/>
    <w:rsid w:val="00030680"/>
    <w:rsid w:val="000318F2"/>
    <w:rsid w:val="000319B4"/>
    <w:rsid w:val="00031E7F"/>
    <w:rsid w:val="00032209"/>
    <w:rsid w:val="00033801"/>
    <w:rsid w:val="00035E58"/>
    <w:rsid w:val="00035F00"/>
    <w:rsid w:val="000373B2"/>
    <w:rsid w:val="000374C0"/>
    <w:rsid w:val="00040BF5"/>
    <w:rsid w:val="00040D67"/>
    <w:rsid w:val="00041412"/>
    <w:rsid w:val="00041D73"/>
    <w:rsid w:val="00042AA6"/>
    <w:rsid w:val="000436EC"/>
    <w:rsid w:val="000437AE"/>
    <w:rsid w:val="00043A8E"/>
    <w:rsid w:val="000445FC"/>
    <w:rsid w:val="00044F2F"/>
    <w:rsid w:val="00045C1F"/>
    <w:rsid w:val="00046C9E"/>
    <w:rsid w:val="00051945"/>
    <w:rsid w:val="00051E79"/>
    <w:rsid w:val="00052D30"/>
    <w:rsid w:val="00055079"/>
    <w:rsid w:val="00055ACC"/>
    <w:rsid w:val="0005602B"/>
    <w:rsid w:val="00060424"/>
    <w:rsid w:val="00060AF6"/>
    <w:rsid w:val="00061846"/>
    <w:rsid w:val="0006238F"/>
    <w:rsid w:val="00062610"/>
    <w:rsid w:val="000627B7"/>
    <w:rsid w:val="00063E1A"/>
    <w:rsid w:val="000643C8"/>
    <w:rsid w:val="00064BFC"/>
    <w:rsid w:val="00065122"/>
    <w:rsid w:val="00065182"/>
    <w:rsid w:val="00065687"/>
    <w:rsid w:val="000660F0"/>
    <w:rsid w:val="00067A86"/>
    <w:rsid w:val="0007291B"/>
    <w:rsid w:val="000731BA"/>
    <w:rsid w:val="00075F4C"/>
    <w:rsid w:val="00077673"/>
    <w:rsid w:val="00081A1B"/>
    <w:rsid w:val="00082BEC"/>
    <w:rsid w:val="00082D26"/>
    <w:rsid w:val="000833F0"/>
    <w:rsid w:val="00084D56"/>
    <w:rsid w:val="00085D38"/>
    <w:rsid w:val="0008651D"/>
    <w:rsid w:val="0008695F"/>
    <w:rsid w:val="00086D9C"/>
    <w:rsid w:val="00087226"/>
    <w:rsid w:val="00087522"/>
    <w:rsid w:val="0008765E"/>
    <w:rsid w:val="000879ED"/>
    <w:rsid w:val="00091359"/>
    <w:rsid w:val="00092865"/>
    <w:rsid w:val="00093238"/>
    <w:rsid w:val="00093E0E"/>
    <w:rsid w:val="000948C1"/>
    <w:rsid w:val="00094944"/>
    <w:rsid w:val="00094B58"/>
    <w:rsid w:val="00095723"/>
    <w:rsid w:val="000959BC"/>
    <w:rsid w:val="000966D4"/>
    <w:rsid w:val="000971A3"/>
    <w:rsid w:val="000A0744"/>
    <w:rsid w:val="000A165E"/>
    <w:rsid w:val="000A2E84"/>
    <w:rsid w:val="000A2F39"/>
    <w:rsid w:val="000A3AD1"/>
    <w:rsid w:val="000A4757"/>
    <w:rsid w:val="000A4F1E"/>
    <w:rsid w:val="000A5227"/>
    <w:rsid w:val="000A7B3A"/>
    <w:rsid w:val="000B182C"/>
    <w:rsid w:val="000B2F35"/>
    <w:rsid w:val="000B3254"/>
    <w:rsid w:val="000B351A"/>
    <w:rsid w:val="000B3EE2"/>
    <w:rsid w:val="000B4CD9"/>
    <w:rsid w:val="000B4F9A"/>
    <w:rsid w:val="000B5B2F"/>
    <w:rsid w:val="000B6F0A"/>
    <w:rsid w:val="000B72C9"/>
    <w:rsid w:val="000C0136"/>
    <w:rsid w:val="000C02BC"/>
    <w:rsid w:val="000C0BA5"/>
    <w:rsid w:val="000C0BD1"/>
    <w:rsid w:val="000C27F3"/>
    <w:rsid w:val="000C4260"/>
    <w:rsid w:val="000C4C8C"/>
    <w:rsid w:val="000C57EE"/>
    <w:rsid w:val="000C6277"/>
    <w:rsid w:val="000C6AB4"/>
    <w:rsid w:val="000D0909"/>
    <w:rsid w:val="000D1C3D"/>
    <w:rsid w:val="000D317F"/>
    <w:rsid w:val="000D4B8F"/>
    <w:rsid w:val="000D52DB"/>
    <w:rsid w:val="000D5CC2"/>
    <w:rsid w:val="000E0C50"/>
    <w:rsid w:val="000E13CF"/>
    <w:rsid w:val="000E2D5B"/>
    <w:rsid w:val="000E2DFF"/>
    <w:rsid w:val="000E35CC"/>
    <w:rsid w:val="000E4A03"/>
    <w:rsid w:val="000E4DEA"/>
    <w:rsid w:val="000E592C"/>
    <w:rsid w:val="000E5B8E"/>
    <w:rsid w:val="000E5F41"/>
    <w:rsid w:val="000E6295"/>
    <w:rsid w:val="000E69EF"/>
    <w:rsid w:val="000E6B87"/>
    <w:rsid w:val="000E6E9D"/>
    <w:rsid w:val="000E7901"/>
    <w:rsid w:val="000F003E"/>
    <w:rsid w:val="000F11DE"/>
    <w:rsid w:val="000F1D3E"/>
    <w:rsid w:val="000F363C"/>
    <w:rsid w:val="000F3A70"/>
    <w:rsid w:val="000F3CAA"/>
    <w:rsid w:val="000F43C9"/>
    <w:rsid w:val="000F4BD5"/>
    <w:rsid w:val="000F4D68"/>
    <w:rsid w:val="000F794E"/>
    <w:rsid w:val="000F7EA8"/>
    <w:rsid w:val="001014E4"/>
    <w:rsid w:val="001032C9"/>
    <w:rsid w:val="0010335A"/>
    <w:rsid w:val="0010373C"/>
    <w:rsid w:val="00104147"/>
    <w:rsid w:val="00107890"/>
    <w:rsid w:val="00107B58"/>
    <w:rsid w:val="00107F17"/>
    <w:rsid w:val="001106B8"/>
    <w:rsid w:val="001123C2"/>
    <w:rsid w:val="001139ED"/>
    <w:rsid w:val="001142E6"/>
    <w:rsid w:val="00114697"/>
    <w:rsid w:val="00114ECD"/>
    <w:rsid w:val="001156A7"/>
    <w:rsid w:val="0011660A"/>
    <w:rsid w:val="00120311"/>
    <w:rsid w:val="00120C55"/>
    <w:rsid w:val="00120F0D"/>
    <w:rsid w:val="0012209A"/>
    <w:rsid w:val="00122F7B"/>
    <w:rsid w:val="00125691"/>
    <w:rsid w:val="00125C25"/>
    <w:rsid w:val="0012640F"/>
    <w:rsid w:val="00126D08"/>
    <w:rsid w:val="0012749E"/>
    <w:rsid w:val="00130952"/>
    <w:rsid w:val="00132526"/>
    <w:rsid w:val="00133DC5"/>
    <w:rsid w:val="00134293"/>
    <w:rsid w:val="00136303"/>
    <w:rsid w:val="0013717A"/>
    <w:rsid w:val="00140BA0"/>
    <w:rsid w:val="00141451"/>
    <w:rsid w:val="00143EDC"/>
    <w:rsid w:val="0014449D"/>
    <w:rsid w:val="00144975"/>
    <w:rsid w:val="00145A85"/>
    <w:rsid w:val="001467DC"/>
    <w:rsid w:val="0015155B"/>
    <w:rsid w:val="0015237A"/>
    <w:rsid w:val="001523D2"/>
    <w:rsid w:val="001523EC"/>
    <w:rsid w:val="00152D22"/>
    <w:rsid w:val="00152E17"/>
    <w:rsid w:val="001552A8"/>
    <w:rsid w:val="00155A9D"/>
    <w:rsid w:val="00155B0F"/>
    <w:rsid w:val="0015619E"/>
    <w:rsid w:val="00160A7F"/>
    <w:rsid w:val="00164E75"/>
    <w:rsid w:val="00167A2F"/>
    <w:rsid w:val="001704FA"/>
    <w:rsid w:val="00171968"/>
    <w:rsid w:val="00172436"/>
    <w:rsid w:val="001730EA"/>
    <w:rsid w:val="00173673"/>
    <w:rsid w:val="0017475F"/>
    <w:rsid w:val="00174A1D"/>
    <w:rsid w:val="00174DC5"/>
    <w:rsid w:val="0017538D"/>
    <w:rsid w:val="00175E10"/>
    <w:rsid w:val="001762D8"/>
    <w:rsid w:val="00176A7E"/>
    <w:rsid w:val="00176FB4"/>
    <w:rsid w:val="001805EF"/>
    <w:rsid w:val="001813DF"/>
    <w:rsid w:val="00182218"/>
    <w:rsid w:val="00184010"/>
    <w:rsid w:val="00184368"/>
    <w:rsid w:val="001843EF"/>
    <w:rsid w:val="00185283"/>
    <w:rsid w:val="0018537A"/>
    <w:rsid w:val="00187157"/>
    <w:rsid w:val="00187EB0"/>
    <w:rsid w:val="00190878"/>
    <w:rsid w:val="00191D22"/>
    <w:rsid w:val="00192D49"/>
    <w:rsid w:val="001931DD"/>
    <w:rsid w:val="001938F2"/>
    <w:rsid w:val="00194073"/>
    <w:rsid w:val="001958B4"/>
    <w:rsid w:val="001969CC"/>
    <w:rsid w:val="00197FBF"/>
    <w:rsid w:val="001A035F"/>
    <w:rsid w:val="001A13BB"/>
    <w:rsid w:val="001A1BBA"/>
    <w:rsid w:val="001A6D56"/>
    <w:rsid w:val="001A7503"/>
    <w:rsid w:val="001B0166"/>
    <w:rsid w:val="001B1ADD"/>
    <w:rsid w:val="001B2B2A"/>
    <w:rsid w:val="001B2F65"/>
    <w:rsid w:val="001B54DB"/>
    <w:rsid w:val="001B7846"/>
    <w:rsid w:val="001B7867"/>
    <w:rsid w:val="001B7F87"/>
    <w:rsid w:val="001C0EFD"/>
    <w:rsid w:val="001C14A2"/>
    <w:rsid w:val="001C1CFB"/>
    <w:rsid w:val="001C3117"/>
    <w:rsid w:val="001C38B9"/>
    <w:rsid w:val="001C39B7"/>
    <w:rsid w:val="001C3CE8"/>
    <w:rsid w:val="001C5072"/>
    <w:rsid w:val="001C5094"/>
    <w:rsid w:val="001C5F8F"/>
    <w:rsid w:val="001C6051"/>
    <w:rsid w:val="001C6825"/>
    <w:rsid w:val="001C6A22"/>
    <w:rsid w:val="001C7288"/>
    <w:rsid w:val="001C73B9"/>
    <w:rsid w:val="001D1767"/>
    <w:rsid w:val="001D1AFA"/>
    <w:rsid w:val="001D2615"/>
    <w:rsid w:val="001D2E98"/>
    <w:rsid w:val="001D2FED"/>
    <w:rsid w:val="001D3974"/>
    <w:rsid w:val="001D4980"/>
    <w:rsid w:val="001D4DD8"/>
    <w:rsid w:val="001D4F99"/>
    <w:rsid w:val="001D7CA3"/>
    <w:rsid w:val="001E030E"/>
    <w:rsid w:val="001E094B"/>
    <w:rsid w:val="001E0FE8"/>
    <w:rsid w:val="001E1029"/>
    <w:rsid w:val="001E11E9"/>
    <w:rsid w:val="001E19AA"/>
    <w:rsid w:val="001E240E"/>
    <w:rsid w:val="001E3AFB"/>
    <w:rsid w:val="001E7203"/>
    <w:rsid w:val="001E75E8"/>
    <w:rsid w:val="001F0490"/>
    <w:rsid w:val="001F1E4E"/>
    <w:rsid w:val="001F46E6"/>
    <w:rsid w:val="001F471C"/>
    <w:rsid w:val="001F4968"/>
    <w:rsid w:val="001F5960"/>
    <w:rsid w:val="00200D8F"/>
    <w:rsid w:val="00203971"/>
    <w:rsid w:val="00204A6B"/>
    <w:rsid w:val="00204E9A"/>
    <w:rsid w:val="00205474"/>
    <w:rsid w:val="00206708"/>
    <w:rsid w:val="00207376"/>
    <w:rsid w:val="00211339"/>
    <w:rsid w:val="002121FC"/>
    <w:rsid w:val="00212CD4"/>
    <w:rsid w:val="00213121"/>
    <w:rsid w:val="002139E3"/>
    <w:rsid w:val="00213F8C"/>
    <w:rsid w:val="002147B5"/>
    <w:rsid w:val="00214E51"/>
    <w:rsid w:val="0021647B"/>
    <w:rsid w:val="0021744F"/>
    <w:rsid w:val="00220524"/>
    <w:rsid w:val="00221CA6"/>
    <w:rsid w:val="002223FB"/>
    <w:rsid w:val="00224731"/>
    <w:rsid w:val="0022540C"/>
    <w:rsid w:val="0022605A"/>
    <w:rsid w:val="0022676A"/>
    <w:rsid w:val="002308DE"/>
    <w:rsid w:val="00230963"/>
    <w:rsid w:val="00230BDC"/>
    <w:rsid w:val="00231870"/>
    <w:rsid w:val="00233895"/>
    <w:rsid w:val="0023435D"/>
    <w:rsid w:val="002345FE"/>
    <w:rsid w:val="00234A06"/>
    <w:rsid w:val="002357F1"/>
    <w:rsid w:val="00235BA7"/>
    <w:rsid w:val="0024027C"/>
    <w:rsid w:val="00241B50"/>
    <w:rsid w:val="002420FE"/>
    <w:rsid w:val="00242620"/>
    <w:rsid w:val="00243492"/>
    <w:rsid w:val="00243882"/>
    <w:rsid w:val="00243C8F"/>
    <w:rsid w:val="0024461A"/>
    <w:rsid w:val="00245250"/>
    <w:rsid w:val="00245B5F"/>
    <w:rsid w:val="0024655D"/>
    <w:rsid w:val="00246F54"/>
    <w:rsid w:val="0024704B"/>
    <w:rsid w:val="002503BA"/>
    <w:rsid w:val="0025085E"/>
    <w:rsid w:val="00250C8D"/>
    <w:rsid w:val="00251429"/>
    <w:rsid w:val="00251939"/>
    <w:rsid w:val="00252062"/>
    <w:rsid w:val="0025328D"/>
    <w:rsid w:val="002550A9"/>
    <w:rsid w:val="00257086"/>
    <w:rsid w:val="00260519"/>
    <w:rsid w:val="00261C9F"/>
    <w:rsid w:val="00261FD3"/>
    <w:rsid w:val="00262BAD"/>
    <w:rsid w:val="00263CD3"/>
    <w:rsid w:val="002640E4"/>
    <w:rsid w:val="00264625"/>
    <w:rsid w:val="00264E0A"/>
    <w:rsid w:val="00264E24"/>
    <w:rsid w:val="00265414"/>
    <w:rsid w:val="00265FC8"/>
    <w:rsid w:val="00266A68"/>
    <w:rsid w:val="00266F8F"/>
    <w:rsid w:val="00270441"/>
    <w:rsid w:val="002710D8"/>
    <w:rsid w:val="0027157B"/>
    <w:rsid w:val="002717DC"/>
    <w:rsid w:val="00272944"/>
    <w:rsid w:val="002742AA"/>
    <w:rsid w:val="00274DFC"/>
    <w:rsid w:val="00274E04"/>
    <w:rsid w:val="00276CE0"/>
    <w:rsid w:val="00277D6B"/>
    <w:rsid w:val="0028365B"/>
    <w:rsid w:val="00285680"/>
    <w:rsid w:val="00290B0B"/>
    <w:rsid w:val="00290BA4"/>
    <w:rsid w:val="00290E8B"/>
    <w:rsid w:val="00290FDE"/>
    <w:rsid w:val="002912C8"/>
    <w:rsid w:val="0029609C"/>
    <w:rsid w:val="00297903"/>
    <w:rsid w:val="002A0D31"/>
    <w:rsid w:val="002A0F91"/>
    <w:rsid w:val="002A1307"/>
    <w:rsid w:val="002A1D8C"/>
    <w:rsid w:val="002A2801"/>
    <w:rsid w:val="002A522A"/>
    <w:rsid w:val="002A61E9"/>
    <w:rsid w:val="002B115D"/>
    <w:rsid w:val="002B2AB1"/>
    <w:rsid w:val="002B382E"/>
    <w:rsid w:val="002B4694"/>
    <w:rsid w:val="002B6F3C"/>
    <w:rsid w:val="002C07B2"/>
    <w:rsid w:val="002C1BB4"/>
    <w:rsid w:val="002C534C"/>
    <w:rsid w:val="002C585D"/>
    <w:rsid w:val="002C5D74"/>
    <w:rsid w:val="002C7B71"/>
    <w:rsid w:val="002C7CC7"/>
    <w:rsid w:val="002D472D"/>
    <w:rsid w:val="002D59DD"/>
    <w:rsid w:val="002D6EDE"/>
    <w:rsid w:val="002E163E"/>
    <w:rsid w:val="002E224C"/>
    <w:rsid w:val="002E22E2"/>
    <w:rsid w:val="002E24A3"/>
    <w:rsid w:val="002E3624"/>
    <w:rsid w:val="002E4BB1"/>
    <w:rsid w:val="002E5933"/>
    <w:rsid w:val="002E7C6A"/>
    <w:rsid w:val="002E7CE9"/>
    <w:rsid w:val="002F0A57"/>
    <w:rsid w:val="002F0FAF"/>
    <w:rsid w:val="002F1EB5"/>
    <w:rsid w:val="002F4C4C"/>
    <w:rsid w:val="002F4E67"/>
    <w:rsid w:val="002F72D1"/>
    <w:rsid w:val="00300180"/>
    <w:rsid w:val="00300370"/>
    <w:rsid w:val="00303806"/>
    <w:rsid w:val="00304D7E"/>
    <w:rsid w:val="00304E69"/>
    <w:rsid w:val="00305D11"/>
    <w:rsid w:val="00305F97"/>
    <w:rsid w:val="00306A48"/>
    <w:rsid w:val="003078B9"/>
    <w:rsid w:val="00311A14"/>
    <w:rsid w:val="00311DAB"/>
    <w:rsid w:val="003144A1"/>
    <w:rsid w:val="003149BB"/>
    <w:rsid w:val="00315502"/>
    <w:rsid w:val="00315503"/>
    <w:rsid w:val="00316B62"/>
    <w:rsid w:val="00317FB8"/>
    <w:rsid w:val="0032013D"/>
    <w:rsid w:val="003203BD"/>
    <w:rsid w:val="003238EB"/>
    <w:rsid w:val="00323CFA"/>
    <w:rsid w:val="00324152"/>
    <w:rsid w:val="00330551"/>
    <w:rsid w:val="00331964"/>
    <w:rsid w:val="00332677"/>
    <w:rsid w:val="00332717"/>
    <w:rsid w:val="00332AD4"/>
    <w:rsid w:val="00333C70"/>
    <w:rsid w:val="00335D89"/>
    <w:rsid w:val="003361C1"/>
    <w:rsid w:val="003370A2"/>
    <w:rsid w:val="00341509"/>
    <w:rsid w:val="00342D53"/>
    <w:rsid w:val="00344A92"/>
    <w:rsid w:val="003459D7"/>
    <w:rsid w:val="00346C53"/>
    <w:rsid w:val="00347196"/>
    <w:rsid w:val="00347D26"/>
    <w:rsid w:val="00347DD2"/>
    <w:rsid w:val="00352019"/>
    <w:rsid w:val="00352926"/>
    <w:rsid w:val="003538D2"/>
    <w:rsid w:val="00355301"/>
    <w:rsid w:val="00355A47"/>
    <w:rsid w:val="00356847"/>
    <w:rsid w:val="00356A67"/>
    <w:rsid w:val="00357597"/>
    <w:rsid w:val="00360208"/>
    <w:rsid w:val="0036074E"/>
    <w:rsid w:val="003612E3"/>
    <w:rsid w:val="00361643"/>
    <w:rsid w:val="00361B12"/>
    <w:rsid w:val="003655D2"/>
    <w:rsid w:val="0037261E"/>
    <w:rsid w:val="00372D30"/>
    <w:rsid w:val="003730DD"/>
    <w:rsid w:val="00375888"/>
    <w:rsid w:val="0037591A"/>
    <w:rsid w:val="00375AED"/>
    <w:rsid w:val="00376F98"/>
    <w:rsid w:val="0037732E"/>
    <w:rsid w:val="003800C5"/>
    <w:rsid w:val="003806A0"/>
    <w:rsid w:val="00380FF7"/>
    <w:rsid w:val="00381D65"/>
    <w:rsid w:val="00381F61"/>
    <w:rsid w:val="00382090"/>
    <w:rsid w:val="003825C5"/>
    <w:rsid w:val="00383888"/>
    <w:rsid w:val="0038428F"/>
    <w:rsid w:val="00384677"/>
    <w:rsid w:val="00387456"/>
    <w:rsid w:val="00387471"/>
    <w:rsid w:val="00390581"/>
    <w:rsid w:val="00391530"/>
    <w:rsid w:val="003927DB"/>
    <w:rsid w:val="00393529"/>
    <w:rsid w:val="003937BE"/>
    <w:rsid w:val="0039418A"/>
    <w:rsid w:val="00396AC2"/>
    <w:rsid w:val="00397351"/>
    <w:rsid w:val="00397A53"/>
    <w:rsid w:val="003A0639"/>
    <w:rsid w:val="003A0890"/>
    <w:rsid w:val="003A2C86"/>
    <w:rsid w:val="003A46D6"/>
    <w:rsid w:val="003A472D"/>
    <w:rsid w:val="003A4915"/>
    <w:rsid w:val="003A5669"/>
    <w:rsid w:val="003A6739"/>
    <w:rsid w:val="003B3A61"/>
    <w:rsid w:val="003B3E28"/>
    <w:rsid w:val="003B4085"/>
    <w:rsid w:val="003B424F"/>
    <w:rsid w:val="003B4C4D"/>
    <w:rsid w:val="003B5FDD"/>
    <w:rsid w:val="003C1B2F"/>
    <w:rsid w:val="003C1E43"/>
    <w:rsid w:val="003C2137"/>
    <w:rsid w:val="003C23CC"/>
    <w:rsid w:val="003C23EE"/>
    <w:rsid w:val="003C2AA8"/>
    <w:rsid w:val="003C4E60"/>
    <w:rsid w:val="003C5876"/>
    <w:rsid w:val="003D1BE0"/>
    <w:rsid w:val="003D1DA9"/>
    <w:rsid w:val="003D210B"/>
    <w:rsid w:val="003D3658"/>
    <w:rsid w:val="003D4574"/>
    <w:rsid w:val="003D588C"/>
    <w:rsid w:val="003D6673"/>
    <w:rsid w:val="003E0741"/>
    <w:rsid w:val="003E1F85"/>
    <w:rsid w:val="003E2E9B"/>
    <w:rsid w:val="003E3FA1"/>
    <w:rsid w:val="003E40BD"/>
    <w:rsid w:val="003E58F8"/>
    <w:rsid w:val="003E6A8D"/>
    <w:rsid w:val="003E6F02"/>
    <w:rsid w:val="003E7428"/>
    <w:rsid w:val="003F24FC"/>
    <w:rsid w:val="003F26BA"/>
    <w:rsid w:val="003F3EDB"/>
    <w:rsid w:val="003F4881"/>
    <w:rsid w:val="003F6648"/>
    <w:rsid w:val="0040021D"/>
    <w:rsid w:val="00401AC9"/>
    <w:rsid w:val="00404003"/>
    <w:rsid w:val="0040405B"/>
    <w:rsid w:val="00404D11"/>
    <w:rsid w:val="0040516C"/>
    <w:rsid w:val="004052F6"/>
    <w:rsid w:val="00405455"/>
    <w:rsid w:val="00406475"/>
    <w:rsid w:val="004076B9"/>
    <w:rsid w:val="00410A42"/>
    <w:rsid w:val="00411270"/>
    <w:rsid w:val="004123D7"/>
    <w:rsid w:val="0041246E"/>
    <w:rsid w:val="004128A5"/>
    <w:rsid w:val="00413E40"/>
    <w:rsid w:val="00415498"/>
    <w:rsid w:val="004160B5"/>
    <w:rsid w:val="00417243"/>
    <w:rsid w:val="00417464"/>
    <w:rsid w:val="0042166A"/>
    <w:rsid w:val="00422AB6"/>
    <w:rsid w:val="004240E7"/>
    <w:rsid w:val="0042530F"/>
    <w:rsid w:val="004255ED"/>
    <w:rsid w:val="00425708"/>
    <w:rsid w:val="00425CE1"/>
    <w:rsid w:val="0042708A"/>
    <w:rsid w:val="004270A7"/>
    <w:rsid w:val="00431FA9"/>
    <w:rsid w:val="0043223F"/>
    <w:rsid w:val="00433030"/>
    <w:rsid w:val="004333EA"/>
    <w:rsid w:val="00433B31"/>
    <w:rsid w:val="004340B0"/>
    <w:rsid w:val="0043583B"/>
    <w:rsid w:val="00435A1B"/>
    <w:rsid w:val="00436164"/>
    <w:rsid w:val="00436E4E"/>
    <w:rsid w:val="0043723C"/>
    <w:rsid w:val="004379D9"/>
    <w:rsid w:val="00440AD3"/>
    <w:rsid w:val="00441A9F"/>
    <w:rsid w:val="00441EBB"/>
    <w:rsid w:val="00442905"/>
    <w:rsid w:val="004431D5"/>
    <w:rsid w:val="00443E2A"/>
    <w:rsid w:val="0044661B"/>
    <w:rsid w:val="00446A1B"/>
    <w:rsid w:val="00450372"/>
    <w:rsid w:val="0045068C"/>
    <w:rsid w:val="00451AB5"/>
    <w:rsid w:val="00451AED"/>
    <w:rsid w:val="00456A8B"/>
    <w:rsid w:val="00456FAD"/>
    <w:rsid w:val="00461578"/>
    <w:rsid w:val="004615B1"/>
    <w:rsid w:val="004623FA"/>
    <w:rsid w:val="00462BB4"/>
    <w:rsid w:val="0046382C"/>
    <w:rsid w:val="00464BF9"/>
    <w:rsid w:val="00466028"/>
    <w:rsid w:val="00470104"/>
    <w:rsid w:val="004706B8"/>
    <w:rsid w:val="00471EE1"/>
    <w:rsid w:val="00472DC7"/>
    <w:rsid w:val="00473F26"/>
    <w:rsid w:val="004748CB"/>
    <w:rsid w:val="00474A00"/>
    <w:rsid w:val="004756CB"/>
    <w:rsid w:val="00475998"/>
    <w:rsid w:val="004761E6"/>
    <w:rsid w:val="00480431"/>
    <w:rsid w:val="00482556"/>
    <w:rsid w:val="0048307A"/>
    <w:rsid w:val="00483CD4"/>
    <w:rsid w:val="00486F81"/>
    <w:rsid w:val="0048715B"/>
    <w:rsid w:val="00490460"/>
    <w:rsid w:val="00494A3E"/>
    <w:rsid w:val="00494C17"/>
    <w:rsid w:val="00494FD8"/>
    <w:rsid w:val="00495158"/>
    <w:rsid w:val="00495522"/>
    <w:rsid w:val="004A0BE4"/>
    <w:rsid w:val="004A1A28"/>
    <w:rsid w:val="004A4142"/>
    <w:rsid w:val="004A4264"/>
    <w:rsid w:val="004A5CCF"/>
    <w:rsid w:val="004A6B77"/>
    <w:rsid w:val="004A7028"/>
    <w:rsid w:val="004A7F40"/>
    <w:rsid w:val="004B05EE"/>
    <w:rsid w:val="004B0B60"/>
    <w:rsid w:val="004B12D9"/>
    <w:rsid w:val="004B49F7"/>
    <w:rsid w:val="004B5FCE"/>
    <w:rsid w:val="004B635D"/>
    <w:rsid w:val="004B7A20"/>
    <w:rsid w:val="004B7A43"/>
    <w:rsid w:val="004C3BA2"/>
    <w:rsid w:val="004C4A91"/>
    <w:rsid w:val="004C4C97"/>
    <w:rsid w:val="004C6F40"/>
    <w:rsid w:val="004D0244"/>
    <w:rsid w:val="004D1092"/>
    <w:rsid w:val="004D1B49"/>
    <w:rsid w:val="004D1F13"/>
    <w:rsid w:val="004D1F41"/>
    <w:rsid w:val="004D4064"/>
    <w:rsid w:val="004D4B46"/>
    <w:rsid w:val="004D5974"/>
    <w:rsid w:val="004D633F"/>
    <w:rsid w:val="004D6B68"/>
    <w:rsid w:val="004E0608"/>
    <w:rsid w:val="004E0C11"/>
    <w:rsid w:val="004E195B"/>
    <w:rsid w:val="004E253C"/>
    <w:rsid w:val="004E2940"/>
    <w:rsid w:val="004E3A2C"/>
    <w:rsid w:val="004E4EA0"/>
    <w:rsid w:val="004E5ED4"/>
    <w:rsid w:val="004E604F"/>
    <w:rsid w:val="004E700B"/>
    <w:rsid w:val="004E7321"/>
    <w:rsid w:val="004E7682"/>
    <w:rsid w:val="004E7B6F"/>
    <w:rsid w:val="004F0077"/>
    <w:rsid w:val="004F0983"/>
    <w:rsid w:val="004F0CCA"/>
    <w:rsid w:val="004F26C5"/>
    <w:rsid w:val="004F2809"/>
    <w:rsid w:val="004F2B95"/>
    <w:rsid w:val="004F2D6A"/>
    <w:rsid w:val="004F2ED4"/>
    <w:rsid w:val="004F3703"/>
    <w:rsid w:val="004F3897"/>
    <w:rsid w:val="004F4287"/>
    <w:rsid w:val="004F60E2"/>
    <w:rsid w:val="004F6D84"/>
    <w:rsid w:val="00502C8E"/>
    <w:rsid w:val="00503283"/>
    <w:rsid w:val="005044D0"/>
    <w:rsid w:val="00504D15"/>
    <w:rsid w:val="00505332"/>
    <w:rsid w:val="005053DC"/>
    <w:rsid w:val="00505637"/>
    <w:rsid w:val="005058D7"/>
    <w:rsid w:val="00506852"/>
    <w:rsid w:val="00510D8C"/>
    <w:rsid w:val="00511A48"/>
    <w:rsid w:val="0051221C"/>
    <w:rsid w:val="0051359B"/>
    <w:rsid w:val="0051378B"/>
    <w:rsid w:val="005140CB"/>
    <w:rsid w:val="00514C76"/>
    <w:rsid w:val="00515566"/>
    <w:rsid w:val="005155B5"/>
    <w:rsid w:val="005162C3"/>
    <w:rsid w:val="005163AC"/>
    <w:rsid w:val="005170AB"/>
    <w:rsid w:val="00520E3B"/>
    <w:rsid w:val="005236CE"/>
    <w:rsid w:val="00523713"/>
    <w:rsid w:val="00526242"/>
    <w:rsid w:val="005275E9"/>
    <w:rsid w:val="00527A51"/>
    <w:rsid w:val="00530FB4"/>
    <w:rsid w:val="00531BF2"/>
    <w:rsid w:val="00533486"/>
    <w:rsid w:val="005334DB"/>
    <w:rsid w:val="00533D2F"/>
    <w:rsid w:val="0053496A"/>
    <w:rsid w:val="00535CC5"/>
    <w:rsid w:val="005364E8"/>
    <w:rsid w:val="00537CAD"/>
    <w:rsid w:val="00544332"/>
    <w:rsid w:val="0054539A"/>
    <w:rsid w:val="00545E0B"/>
    <w:rsid w:val="00546FA5"/>
    <w:rsid w:val="0054703F"/>
    <w:rsid w:val="0054707A"/>
    <w:rsid w:val="0054778A"/>
    <w:rsid w:val="00547815"/>
    <w:rsid w:val="00550A3D"/>
    <w:rsid w:val="00551A32"/>
    <w:rsid w:val="00551E09"/>
    <w:rsid w:val="00551FE6"/>
    <w:rsid w:val="005527AD"/>
    <w:rsid w:val="0055435B"/>
    <w:rsid w:val="0055514F"/>
    <w:rsid w:val="005554D5"/>
    <w:rsid w:val="00556744"/>
    <w:rsid w:val="00560754"/>
    <w:rsid w:val="00561D5F"/>
    <w:rsid w:val="0056372E"/>
    <w:rsid w:val="00563DA8"/>
    <w:rsid w:val="005647B8"/>
    <w:rsid w:val="00564D88"/>
    <w:rsid w:val="0056564C"/>
    <w:rsid w:val="0056619A"/>
    <w:rsid w:val="00570773"/>
    <w:rsid w:val="0057263F"/>
    <w:rsid w:val="00572F8C"/>
    <w:rsid w:val="00572FA0"/>
    <w:rsid w:val="005742CE"/>
    <w:rsid w:val="00574BF4"/>
    <w:rsid w:val="005752ED"/>
    <w:rsid w:val="0057675D"/>
    <w:rsid w:val="0057761C"/>
    <w:rsid w:val="00581029"/>
    <w:rsid w:val="00581E78"/>
    <w:rsid w:val="005828FB"/>
    <w:rsid w:val="005831AC"/>
    <w:rsid w:val="00583ECB"/>
    <w:rsid w:val="00584243"/>
    <w:rsid w:val="00585806"/>
    <w:rsid w:val="00586CFB"/>
    <w:rsid w:val="00587C2D"/>
    <w:rsid w:val="00593C76"/>
    <w:rsid w:val="00593EEA"/>
    <w:rsid w:val="00594688"/>
    <w:rsid w:val="00594A51"/>
    <w:rsid w:val="005976E7"/>
    <w:rsid w:val="005A0562"/>
    <w:rsid w:val="005A0A4F"/>
    <w:rsid w:val="005A19C4"/>
    <w:rsid w:val="005A22AA"/>
    <w:rsid w:val="005A2746"/>
    <w:rsid w:val="005A2F8A"/>
    <w:rsid w:val="005A57C0"/>
    <w:rsid w:val="005A5C10"/>
    <w:rsid w:val="005A735B"/>
    <w:rsid w:val="005A7535"/>
    <w:rsid w:val="005B00BF"/>
    <w:rsid w:val="005B0ABA"/>
    <w:rsid w:val="005B0F5E"/>
    <w:rsid w:val="005B230F"/>
    <w:rsid w:val="005B2546"/>
    <w:rsid w:val="005B2BF2"/>
    <w:rsid w:val="005B2C19"/>
    <w:rsid w:val="005B2C25"/>
    <w:rsid w:val="005B4F5D"/>
    <w:rsid w:val="005B7B29"/>
    <w:rsid w:val="005C048D"/>
    <w:rsid w:val="005C2934"/>
    <w:rsid w:val="005C29A9"/>
    <w:rsid w:val="005C37FC"/>
    <w:rsid w:val="005C47D8"/>
    <w:rsid w:val="005C5BE4"/>
    <w:rsid w:val="005C5C27"/>
    <w:rsid w:val="005C61BE"/>
    <w:rsid w:val="005C61DE"/>
    <w:rsid w:val="005C7692"/>
    <w:rsid w:val="005D09E3"/>
    <w:rsid w:val="005D16FA"/>
    <w:rsid w:val="005D302E"/>
    <w:rsid w:val="005D3325"/>
    <w:rsid w:val="005D3A6A"/>
    <w:rsid w:val="005D4202"/>
    <w:rsid w:val="005D522C"/>
    <w:rsid w:val="005D52AC"/>
    <w:rsid w:val="005D56C7"/>
    <w:rsid w:val="005D66E4"/>
    <w:rsid w:val="005D6E79"/>
    <w:rsid w:val="005D798E"/>
    <w:rsid w:val="005D7CBF"/>
    <w:rsid w:val="005D7ED0"/>
    <w:rsid w:val="005E1071"/>
    <w:rsid w:val="005E318F"/>
    <w:rsid w:val="005E37BC"/>
    <w:rsid w:val="005E41B0"/>
    <w:rsid w:val="005E47DC"/>
    <w:rsid w:val="005E51BC"/>
    <w:rsid w:val="005E7C97"/>
    <w:rsid w:val="005F2E28"/>
    <w:rsid w:val="005F4C00"/>
    <w:rsid w:val="005F501A"/>
    <w:rsid w:val="00601188"/>
    <w:rsid w:val="00602B35"/>
    <w:rsid w:val="00602C4F"/>
    <w:rsid w:val="00602CC4"/>
    <w:rsid w:val="006042D2"/>
    <w:rsid w:val="006050D3"/>
    <w:rsid w:val="006052A9"/>
    <w:rsid w:val="00605853"/>
    <w:rsid w:val="00607535"/>
    <w:rsid w:val="00607891"/>
    <w:rsid w:val="006117B8"/>
    <w:rsid w:val="006121FA"/>
    <w:rsid w:val="00612725"/>
    <w:rsid w:val="0061380C"/>
    <w:rsid w:val="00615B7C"/>
    <w:rsid w:val="00617D7A"/>
    <w:rsid w:val="00622148"/>
    <w:rsid w:val="00622B6E"/>
    <w:rsid w:val="00623231"/>
    <w:rsid w:val="006232F3"/>
    <w:rsid w:val="006233DF"/>
    <w:rsid w:val="006248BA"/>
    <w:rsid w:val="00624C60"/>
    <w:rsid w:val="0062543B"/>
    <w:rsid w:val="006257A3"/>
    <w:rsid w:val="00626CAA"/>
    <w:rsid w:val="00630DAC"/>
    <w:rsid w:val="00631328"/>
    <w:rsid w:val="00632F2B"/>
    <w:rsid w:val="00633561"/>
    <w:rsid w:val="0063367C"/>
    <w:rsid w:val="0063368F"/>
    <w:rsid w:val="0063399C"/>
    <w:rsid w:val="00636359"/>
    <w:rsid w:val="006365B0"/>
    <w:rsid w:val="00636B31"/>
    <w:rsid w:val="00640A5F"/>
    <w:rsid w:val="00641014"/>
    <w:rsid w:val="0064101B"/>
    <w:rsid w:val="006422F9"/>
    <w:rsid w:val="00643208"/>
    <w:rsid w:val="006435BF"/>
    <w:rsid w:val="00644655"/>
    <w:rsid w:val="006449C6"/>
    <w:rsid w:val="006457CE"/>
    <w:rsid w:val="00650417"/>
    <w:rsid w:val="00650FDB"/>
    <w:rsid w:val="0065105D"/>
    <w:rsid w:val="006516AE"/>
    <w:rsid w:val="00651EDE"/>
    <w:rsid w:val="006520E3"/>
    <w:rsid w:val="006527A4"/>
    <w:rsid w:val="006527C4"/>
    <w:rsid w:val="00652990"/>
    <w:rsid w:val="00652A16"/>
    <w:rsid w:val="00653C57"/>
    <w:rsid w:val="00655F6D"/>
    <w:rsid w:val="006561E6"/>
    <w:rsid w:val="00656AF2"/>
    <w:rsid w:val="00657A57"/>
    <w:rsid w:val="00657F3B"/>
    <w:rsid w:val="00660D3B"/>
    <w:rsid w:val="006620AC"/>
    <w:rsid w:val="00663F69"/>
    <w:rsid w:val="00665837"/>
    <w:rsid w:val="006660CB"/>
    <w:rsid w:val="00670079"/>
    <w:rsid w:val="0067146C"/>
    <w:rsid w:val="006729B6"/>
    <w:rsid w:val="00674051"/>
    <w:rsid w:val="006742D0"/>
    <w:rsid w:val="0067471A"/>
    <w:rsid w:val="006759B2"/>
    <w:rsid w:val="00676240"/>
    <w:rsid w:val="00676DAA"/>
    <w:rsid w:val="00677ACA"/>
    <w:rsid w:val="006804FE"/>
    <w:rsid w:val="006810CD"/>
    <w:rsid w:val="00681276"/>
    <w:rsid w:val="00682DFC"/>
    <w:rsid w:val="00682EBB"/>
    <w:rsid w:val="006833E5"/>
    <w:rsid w:val="0068354C"/>
    <w:rsid w:val="00683B3C"/>
    <w:rsid w:val="006848B0"/>
    <w:rsid w:val="00684971"/>
    <w:rsid w:val="006857BD"/>
    <w:rsid w:val="00685F5C"/>
    <w:rsid w:val="00687244"/>
    <w:rsid w:val="00687643"/>
    <w:rsid w:val="00690B90"/>
    <w:rsid w:val="0069111B"/>
    <w:rsid w:val="006917BD"/>
    <w:rsid w:val="00692100"/>
    <w:rsid w:val="00692142"/>
    <w:rsid w:val="00695E49"/>
    <w:rsid w:val="006966A0"/>
    <w:rsid w:val="00696FD9"/>
    <w:rsid w:val="006972D2"/>
    <w:rsid w:val="006A18FB"/>
    <w:rsid w:val="006A1AAA"/>
    <w:rsid w:val="006A2C39"/>
    <w:rsid w:val="006A55FE"/>
    <w:rsid w:val="006A6092"/>
    <w:rsid w:val="006A64C2"/>
    <w:rsid w:val="006A66D7"/>
    <w:rsid w:val="006A7C6B"/>
    <w:rsid w:val="006A7F9C"/>
    <w:rsid w:val="006B14F6"/>
    <w:rsid w:val="006B20A9"/>
    <w:rsid w:val="006B28CD"/>
    <w:rsid w:val="006B3452"/>
    <w:rsid w:val="006B43E6"/>
    <w:rsid w:val="006B5336"/>
    <w:rsid w:val="006B564B"/>
    <w:rsid w:val="006B613C"/>
    <w:rsid w:val="006B6729"/>
    <w:rsid w:val="006B68F9"/>
    <w:rsid w:val="006B7ED3"/>
    <w:rsid w:val="006C1F92"/>
    <w:rsid w:val="006C2DF1"/>
    <w:rsid w:val="006C3E5B"/>
    <w:rsid w:val="006C70EB"/>
    <w:rsid w:val="006D4206"/>
    <w:rsid w:val="006D538E"/>
    <w:rsid w:val="006D5E0E"/>
    <w:rsid w:val="006D618F"/>
    <w:rsid w:val="006D6ACC"/>
    <w:rsid w:val="006E106A"/>
    <w:rsid w:val="006E1C9F"/>
    <w:rsid w:val="006E1FDC"/>
    <w:rsid w:val="006E228B"/>
    <w:rsid w:val="006E2E02"/>
    <w:rsid w:val="006E49D0"/>
    <w:rsid w:val="006E5D8A"/>
    <w:rsid w:val="006E618E"/>
    <w:rsid w:val="006E6B0B"/>
    <w:rsid w:val="006F2B11"/>
    <w:rsid w:val="006F2BE8"/>
    <w:rsid w:val="006F306C"/>
    <w:rsid w:val="006F4350"/>
    <w:rsid w:val="006F4F1B"/>
    <w:rsid w:val="006F5995"/>
    <w:rsid w:val="006F5BBA"/>
    <w:rsid w:val="006F6578"/>
    <w:rsid w:val="006F67D8"/>
    <w:rsid w:val="006F762B"/>
    <w:rsid w:val="007013F5"/>
    <w:rsid w:val="00701AEF"/>
    <w:rsid w:val="007038F6"/>
    <w:rsid w:val="00706CA3"/>
    <w:rsid w:val="00710CA1"/>
    <w:rsid w:val="007116DA"/>
    <w:rsid w:val="00711A33"/>
    <w:rsid w:val="00712F5A"/>
    <w:rsid w:val="00712FC1"/>
    <w:rsid w:val="00713104"/>
    <w:rsid w:val="00714BC5"/>
    <w:rsid w:val="00714FB2"/>
    <w:rsid w:val="00715AA2"/>
    <w:rsid w:val="00715EC3"/>
    <w:rsid w:val="00715F08"/>
    <w:rsid w:val="00716183"/>
    <w:rsid w:val="007162C9"/>
    <w:rsid w:val="0072346D"/>
    <w:rsid w:val="00724021"/>
    <w:rsid w:val="00724501"/>
    <w:rsid w:val="00724F5D"/>
    <w:rsid w:val="00725CB6"/>
    <w:rsid w:val="0072648A"/>
    <w:rsid w:val="00726C3E"/>
    <w:rsid w:val="00727413"/>
    <w:rsid w:val="00730009"/>
    <w:rsid w:val="0073092E"/>
    <w:rsid w:val="00734E3C"/>
    <w:rsid w:val="007365B2"/>
    <w:rsid w:val="00740DBA"/>
    <w:rsid w:val="0074569F"/>
    <w:rsid w:val="007464B1"/>
    <w:rsid w:val="007464D3"/>
    <w:rsid w:val="007476E0"/>
    <w:rsid w:val="007505C0"/>
    <w:rsid w:val="00751300"/>
    <w:rsid w:val="00753B8F"/>
    <w:rsid w:val="00755F8A"/>
    <w:rsid w:val="00760BE2"/>
    <w:rsid w:val="00761555"/>
    <w:rsid w:val="00762377"/>
    <w:rsid w:val="00762AE2"/>
    <w:rsid w:val="00764FE7"/>
    <w:rsid w:val="00770E96"/>
    <w:rsid w:val="0077286F"/>
    <w:rsid w:val="00774FF7"/>
    <w:rsid w:val="00776C95"/>
    <w:rsid w:val="00781A65"/>
    <w:rsid w:val="00781D8B"/>
    <w:rsid w:val="007834FE"/>
    <w:rsid w:val="00784C5A"/>
    <w:rsid w:val="00786D72"/>
    <w:rsid w:val="0079180C"/>
    <w:rsid w:val="00792693"/>
    <w:rsid w:val="00792E9A"/>
    <w:rsid w:val="00793C35"/>
    <w:rsid w:val="00795175"/>
    <w:rsid w:val="007955A0"/>
    <w:rsid w:val="007957FA"/>
    <w:rsid w:val="00795EA7"/>
    <w:rsid w:val="007961EA"/>
    <w:rsid w:val="007A125D"/>
    <w:rsid w:val="007A1564"/>
    <w:rsid w:val="007A7904"/>
    <w:rsid w:val="007A7BD9"/>
    <w:rsid w:val="007B0F93"/>
    <w:rsid w:val="007B195A"/>
    <w:rsid w:val="007B31C6"/>
    <w:rsid w:val="007B3A67"/>
    <w:rsid w:val="007B3E30"/>
    <w:rsid w:val="007B4B3B"/>
    <w:rsid w:val="007B5352"/>
    <w:rsid w:val="007B7410"/>
    <w:rsid w:val="007B7FC2"/>
    <w:rsid w:val="007C1F12"/>
    <w:rsid w:val="007C57E1"/>
    <w:rsid w:val="007C5B99"/>
    <w:rsid w:val="007C6BBC"/>
    <w:rsid w:val="007C7041"/>
    <w:rsid w:val="007D0617"/>
    <w:rsid w:val="007D24BF"/>
    <w:rsid w:val="007D28A8"/>
    <w:rsid w:val="007D2982"/>
    <w:rsid w:val="007D2BAA"/>
    <w:rsid w:val="007D3379"/>
    <w:rsid w:val="007D4EB2"/>
    <w:rsid w:val="007D71EF"/>
    <w:rsid w:val="007E01A9"/>
    <w:rsid w:val="007E0CC0"/>
    <w:rsid w:val="007E1AF3"/>
    <w:rsid w:val="007E3068"/>
    <w:rsid w:val="007E4D37"/>
    <w:rsid w:val="007F1C72"/>
    <w:rsid w:val="007F2B3A"/>
    <w:rsid w:val="007F2BA5"/>
    <w:rsid w:val="007F34E7"/>
    <w:rsid w:val="007F510D"/>
    <w:rsid w:val="007F73F5"/>
    <w:rsid w:val="00800E23"/>
    <w:rsid w:val="00802658"/>
    <w:rsid w:val="008027F4"/>
    <w:rsid w:val="0080293B"/>
    <w:rsid w:val="008033DB"/>
    <w:rsid w:val="00803D77"/>
    <w:rsid w:val="0080593E"/>
    <w:rsid w:val="00805EEE"/>
    <w:rsid w:val="008060B3"/>
    <w:rsid w:val="0080720B"/>
    <w:rsid w:val="00811922"/>
    <w:rsid w:val="00812961"/>
    <w:rsid w:val="00813737"/>
    <w:rsid w:val="00813E99"/>
    <w:rsid w:val="00814540"/>
    <w:rsid w:val="008147C7"/>
    <w:rsid w:val="00814EAD"/>
    <w:rsid w:val="00815143"/>
    <w:rsid w:val="008167D3"/>
    <w:rsid w:val="00816F6B"/>
    <w:rsid w:val="00816F99"/>
    <w:rsid w:val="008202ED"/>
    <w:rsid w:val="00820E6A"/>
    <w:rsid w:val="00822A2F"/>
    <w:rsid w:val="008231AB"/>
    <w:rsid w:val="008236CD"/>
    <w:rsid w:val="00823D78"/>
    <w:rsid w:val="008254E8"/>
    <w:rsid w:val="008256E1"/>
    <w:rsid w:val="00825C80"/>
    <w:rsid w:val="00825FE6"/>
    <w:rsid w:val="00827E38"/>
    <w:rsid w:val="008303B3"/>
    <w:rsid w:val="00830729"/>
    <w:rsid w:val="0083255B"/>
    <w:rsid w:val="008339C7"/>
    <w:rsid w:val="008342BC"/>
    <w:rsid w:val="0083600D"/>
    <w:rsid w:val="00836A3F"/>
    <w:rsid w:val="0083759E"/>
    <w:rsid w:val="008401ED"/>
    <w:rsid w:val="00840D08"/>
    <w:rsid w:val="00841FA3"/>
    <w:rsid w:val="00842114"/>
    <w:rsid w:val="008424E0"/>
    <w:rsid w:val="0084547D"/>
    <w:rsid w:val="0084605E"/>
    <w:rsid w:val="00846EF2"/>
    <w:rsid w:val="00847FEF"/>
    <w:rsid w:val="008509EC"/>
    <w:rsid w:val="00852D22"/>
    <w:rsid w:val="00853765"/>
    <w:rsid w:val="00854B8F"/>
    <w:rsid w:val="0085575F"/>
    <w:rsid w:val="008565EC"/>
    <w:rsid w:val="0085674A"/>
    <w:rsid w:val="00856B99"/>
    <w:rsid w:val="0085743A"/>
    <w:rsid w:val="008576F5"/>
    <w:rsid w:val="00860140"/>
    <w:rsid w:val="00860958"/>
    <w:rsid w:val="00861C82"/>
    <w:rsid w:val="008622F5"/>
    <w:rsid w:val="008630A0"/>
    <w:rsid w:val="00864513"/>
    <w:rsid w:val="008651AC"/>
    <w:rsid w:val="008678DB"/>
    <w:rsid w:val="00867B3E"/>
    <w:rsid w:val="008719FF"/>
    <w:rsid w:val="00873110"/>
    <w:rsid w:val="00876166"/>
    <w:rsid w:val="00876375"/>
    <w:rsid w:val="008768E8"/>
    <w:rsid w:val="00876C27"/>
    <w:rsid w:val="00877BAA"/>
    <w:rsid w:val="008804C6"/>
    <w:rsid w:val="00880899"/>
    <w:rsid w:val="008823AA"/>
    <w:rsid w:val="008844B1"/>
    <w:rsid w:val="008871C8"/>
    <w:rsid w:val="00887616"/>
    <w:rsid w:val="008901FD"/>
    <w:rsid w:val="008921CC"/>
    <w:rsid w:val="00893DB2"/>
    <w:rsid w:val="0089526F"/>
    <w:rsid w:val="0089560D"/>
    <w:rsid w:val="00895CEC"/>
    <w:rsid w:val="0089611B"/>
    <w:rsid w:val="00896CB6"/>
    <w:rsid w:val="008978EA"/>
    <w:rsid w:val="008A2D2A"/>
    <w:rsid w:val="008A4A2E"/>
    <w:rsid w:val="008A5DCC"/>
    <w:rsid w:val="008A700A"/>
    <w:rsid w:val="008A70D4"/>
    <w:rsid w:val="008A795C"/>
    <w:rsid w:val="008B089B"/>
    <w:rsid w:val="008B09CE"/>
    <w:rsid w:val="008B09E0"/>
    <w:rsid w:val="008B0FBF"/>
    <w:rsid w:val="008B1364"/>
    <w:rsid w:val="008B1FFC"/>
    <w:rsid w:val="008B236D"/>
    <w:rsid w:val="008B2371"/>
    <w:rsid w:val="008B2C44"/>
    <w:rsid w:val="008B3049"/>
    <w:rsid w:val="008B30D6"/>
    <w:rsid w:val="008B357D"/>
    <w:rsid w:val="008B3F56"/>
    <w:rsid w:val="008B4CE9"/>
    <w:rsid w:val="008B4F14"/>
    <w:rsid w:val="008B5012"/>
    <w:rsid w:val="008B6FE5"/>
    <w:rsid w:val="008B7FF1"/>
    <w:rsid w:val="008C0440"/>
    <w:rsid w:val="008C3079"/>
    <w:rsid w:val="008C308A"/>
    <w:rsid w:val="008C40B2"/>
    <w:rsid w:val="008C561E"/>
    <w:rsid w:val="008C56DE"/>
    <w:rsid w:val="008C645E"/>
    <w:rsid w:val="008D0C29"/>
    <w:rsid w:val="008D18B2"/>
    <w:rsid w:val="008D290B"/>
    <w:rsid w:val="008D3225"/>
    <w:rsid w:val="008D3314"/>
    <w:rsid w:val="008D3DAE"/>
    <w:rsid w:val="008D47EA"/>
    <w:rsid w:val="008D55D8"/>
    <w:rsid w:val="008D6745"/>
    <w:rsid w:val="008D7FB9"/>
    <w:rsid w:val="008E1636"/>
    <w:rsid w:val="008E460D"/>
    <w:rsid w:val="008E5CDB"/>
    <w:rsid w:val="008E6523"/>
    <w:rsid w:val="008F22EE"/>
    <w:rsid w:val="008F276A"/>
    <w:rsid w:val="008F33F6"/>
    <w:rsid w:val="008F4471"/>
    <w:rsid w:val="008F5BEB"/>
    <w:rsid w:val="008F5CA7"/>
    <w:rsid w:val="008F650A"/>
    <w:rsid w:val="008F6559"/>
    <w:rsid w:val="008F70A2"/>
    <w:rsid w:val="008F7DFC"/>
    <w:rsid w:val="00900018"/>
    <w:rsid w:val="00900482"/>
    <w:rsid w:val="009010BA"/>
    <w:rsid w:val="0090155B"/>
    <w:rsid w:val="00902586"/>
    <w:rsid w:val="0090290E"/>
    <w:rsid w:val="009053D5"/>
    <w:rsid w:val="00905D70"/>
    <w:rsid w:val="00910FF5"/>
    <w:rsid w:val="0091152F"/>
    <w:rsid w:val="00911963"/>
    <w:rsid w:val="00912269"/>
    <w:rsid w:val="0091292F"/>
    <w:rsid w:val="00912E45"/>
    <w:rsid w:val="0091500A"/>
    <w:rsid w:val="00915E83"/>
    <w:rsid w:val="009170A1"/>
    <w:rsid w:val="009175BB"/>
    <w:rsid w:val="00922C5C"/>
    <w:rsid w:val="00923F44"/>
    <w:rsid w:val="00924307"/>
    <w:rsid w:val="00924974"/>
    <w:rsid w:val="00924EA3"/>
    <w:rsid w:val="0092575A"/>
    <w:rsid w:val="009262C0"/>
    <w:rsid w:val="0092657C"/>
    <w:rsid w:val="00926E6A"/>
    <w:rsid w:val="009305FC"/>
    <w:rsid w:val="0093067D"/>
    <w:rsid w:val="009318AB"/>
    <w:rsid w:val="00931F32"/>
    <w:rsid w:val="00933572"/>
    <w:rsid w:val="009347BF"/>
    <w:rsid w:val="00935588"/>
    <w:rsid w:val="009365E6"/>
    <w:rsid w:val="009375D1"/>
    <w:rsid w:val="00937718"/>
    <w:rsid w:val="00937A8B"/>
    <w:rsid w:val="00937B92"/>
    <w:rsid w:val="009400EC"/>
    <w:rsid w:val="00940637"/>
    <w:rsid w:val="00941E2C"/>
    <w:rsid w:val="009425D3"/>
    <w:rsid w:val="00942E7D"/>
    <w:rsid w:val="00944413"/>
    <w:rsid w:val="00944A75"/>
    <w:rsid w:val="00944D9E"/>
    <w:rsid w:val="009453EC"/>
    <w:rsid w:val="0094603C"/>
    <w:rsid w:val="009466A7"/>
    <w:rsid w:val="00947602"/>
    <w:rsid w:val="00950A2D"/>
    <w:rsid w:val="00952ACC"/>
    <w:rsid w:val="00952C6A"/>
    <w:rsid w:val="00952E2C"/>
    <w:rsid w:val="00954153"/>
    <w:rsid w:val="009547AF"/>
    <w:rsid w:val="00954B37"/>
    <w:rsid w:val="00956970"/>
    <w:rsid w:val="009573E5"/>
    <w:rsid w:val="0096145E"/>
    <w:rsid w:val="009624D7"/>
    <w:rsid w:val="009631E9"/>
    <w:rsid w:val="009644E7"/>
    <w:rsid w:val="00965924"/>
    <w:rsid w:val="00965D5A"/>
    <w:rsid w:val="00965D9A"/>
    <w:rsid w:val="009667FF"/>
    <w:rsid w:val="00966AA3"/>
    <w:rsid w:val="00966C9F"/>
    <w:rsid w:val="00967AA3"/>
    <w:rsid w:val="009700B8"/>
    <w:rsid w:val="009702DD"/>
    <w:rsid w:val="0097118D"/>
    <w:rsid w:val="00971352"/>
    <w:rsid w:val="00971632"/>
    <w:rsid w:val="0097204B"/>
    <w:rsid w:val="00972CFB"/>
    <w:rsid w:val="00972F6B"/>
    <w:rsid w:val="009735BE"/>
    <w:rsid w:val="00974A39"/>
    <w:rsid w:val="00975E35"/>
    <w:rsid w:val="009773B4"/>
    <w:rsid w:val="009811BD"/>
    <w:rsid w:val="0098247F"/>
    <w:rsid w:val="00982731"/>
    <w:rsid w:val="0098278B"/>
    <w:rsid w:val="00984FE6"/>
    <w:rsid w:val="0098656E"/>
    <w:rsid w:val="009873AC"/>
    <w:rsid w:val="00990ABE"/>
    <w:rsid w:val="00991487"/>
    <w:rsid w:val="009930F4"/>
    <w:rsid w:val="009943D0"/>
    <w:rsid w:val="00995726"/>
    <w:rsid w:val="00995B08"/>
    <w:rsid w:val="00997CAD"/>
    <w:rsid w:val="009A0863"/>
    <w:rsid w:val="009A1944"/>
    <w:rsid w:val="009A2314"/>
    <w:rsid w:val="009A3373"/>
    <w:rsid w:val="009A39B3"/>
    <w:rsid w:val="009A510C"/>
    <w:rsid w:val="009B07B9"/>
    <w:rsid w:val="009B3363"/>
    <w:rsid w:val="009B344C"/>
    <w:rsid w:val="009B453F"/>
    <w:rsid w:val="009B60B6"/>
    <w:rsid w:val="009B6477"/>
    <w:rsid w:val="009B6AC7"/>
    <w:rsid w:val="009B7BE5"/>
    <w:rsid w:val="009C099B"/>
    <w:rsid w:val="009C0A40"/>
    <w:rsid w:val="009C1EA5"/>
    <w:rsid w:val="009C5190"/>
    <w:rsid w:val="009C577E"/>
    <w:rsid w:val="009C5847"/>
    <w:rsid w:val="009C5A2C"/>
    <w:rsid w:val="009C735D"/>
    <w:rsid w:val="009C7432"/>
    <w:rsid w:val="009C7A1D"/>
    <w:rsid w:val="009C7FD9"/>
    <w:rsid w:val="009D056C"/>
    <w:rsid w:val="009D12C6"/>
    <w:rsid w:val="009D37BB"/>
    <w:rsid w:val="009D4A1D"/>
    <w:rsid w:val="009D53AD"/>
    <w:rsid w:val="009E1350"/>
    <w:rsid w:val="009E3291"/>
    <w:rsid w:val="009E51FF"/>
    <w:rsid w:val="009E5937"/>
    <w:rsid w:val="009E76CC"/>
    <w:rsid w:val="009E7833"/>
    <w:rsid w:val="009E79FD"/>
    <w:rsid w:val="009F2E0F"/>
    <w:rsid w:val="009F3402"/>
    <w:rsid w:val="009F3D13"/>
    <w:rsid w:val="009F467C"/>
    <w:rsid w:val="009F4762"/>
    <w:rsid w:val="009F489B"/>
    <w:rsid w:val="00A0026A"/>
    <w:rsid w:val="00A002EB"/>
    <w:rsid w:val="00A01282"/>
    <w:rsid w:val="00A01C64"/>
    <w:rsid w:val="00A03A9C"/>
    <w:rsid w:val="00A03D38"/>
    <w:rsid w:val="00A063AD"/>
    <w:rsid w:val="00A07492"/>
    <w:rsid w:val="00A11441"/>
    <w:rsid w:val="00A118FA"/>
    <w:rsid w:val="00A12F71"/>
    <w:rsid w:val="00A131D8"/>
    <w:rsid w:val="00A13E65"/>
    <w:rsid w:val="00A148A4"/>
    <w:rsid w:val="00A14D13"/>
    <w:rsid w:val="00A14E3B"/>
    <w:rsid w:val="00A1595B"/>
    <w:rsid w:val="00A1604F"/>
    <w:rsid w:val="00A174EC"/>
    <w:rsid w:val="00A1775B"/>
    <w:rsid w:val="00A17871"/>
    <w:rsid w:val="00A20177"/>
    <w:rsid w:val="00A21905"/>
    <w:rsid w:val="00A2197E"/>
    <w:rsid w:val="00A23A08"/>
    <w:rsid w:val="00A24C4B"/>
    <w:rsid w:val="00A25ECB"/>
    <w:rsid w:val="00A260FC"/>
    <w:rsid w:val="00A26863"/>
    <w:rsid w:val="00A26A80"/>
    <w:rsid w:val="00A30FFD"/>
    <w:rsid w:val="00A319F6"/>
    <w:rsid w:val="00A32BF9"/>
    <w:rsid w:val="00A333D8"/>
    <w:rsid w:val="00A33BFB"/>
    <w:rsid w:val="00A34513"/>
    <w:rsid w:val="00A34D51"/>
    <w:rsid w:val="00A35AB4"/>
    <w:rsid w:val="00A363FB"/>
    <w:rsid w:val="00A368D7"/>
    <w:rsid w:val="00A36D6C"/>
    <w:rsid w:val="00A371B3"/>
    <w:rsid w:val="00A372AC"/>
    <w:rsid w:val="00A4065B"/>
    <w:rsid w:val="00A40B53"/>
    <w:rsid w:val="00A40CB1"/>
    <w:rsid w:val="00A4113B"/>
    <w:rsid w:val="00A43109"/>
    <w:rsid w:val="00A438D3"/>
    <w:rsid w:val="00A4416C"/>
    <w:rsid w:val="00A4514F"/>
    <w:rsid w:val="00A45618"/>
    <w:rsid w:val="00A4592F"/>
    <w:rsid w:val="00A4672B"/>
    <w:rsid w:val="00A507F7"/>
    <w:rsid w:val="00A50B27"/>
    <w:rsid w:val="00A5137B"/>
    <w:rsid w:val="00A53FC3"/>
    <w:rsid w:val="00A54602"/>
    <w:rsid w:val="00A5487B"/>
    <w:rsid w:val="00A548E6"/>
    <w:rsid w:val="00A54DCD"/>
    <w:rsid w:val="00A54E3E"/>
    <w:rsid w:val="00A557DC"/>
    <w:rsid w:val="00A56A16"/>
    <w:rsid w:val="00A56CB5"/>
    <w:rsid w:val="00A60F62"/>
    <w:rsid w:val="00A610D6"/>
    <w:rsid w:val="00A61795"/>
    <w:rsid w:val="00A65AF7"/>
    <w:rsid w:val="00A6746C"/>
    <w:rsid w:val="00A67619"/>
    <w:rsid w:val="00A677B3"/>
    <w:rsid w:val="00A70AE3"/>
    <w:rsid w:val="00A71116"/>
    <w:rsid w:val="00A7146F"/>
    <w:rsid w:val="00A719AF"/>
    <w:rsid w:val="00A71CF8"/>
    <w:rsid w:val="00A71E04"/>
    <w:rsid w:val="00A72396"/>
    <w:rsid w:val="00A76F6A"/>
    <w:rsid w:val="00A77BC1"/>
    <w:rsid w:val="00A8096D"/>
    <w:rsid w:val="00A81BC0"/>
    <w:rsid w:val="00A83315"/>
    <w:rsid w:val="00A8356C"/>
    <w:rsid w:val="00A84538"/>
    <w:rsid w:val="00A85BDC"/>
    <w:rsid w:val="00A902C1"/>
    <w:rsid w:val="00A906FC"/>
    <w:rsid w:val="00A911FE"/>
    <w:rsid w:val="00A91924"/>
    <w:rsid w:val="00A919F4"/>
    <w:rsid w:val="00A92B61"/>
    <w:rsid w:val="00A936EA"/>
    <w:rsid w:val="00A94236"/>
    <w:rsid w:val="00A943EB"/>
    <w:rsid w:val="00A97A5C"/>
    <w:rsid w:val="00A97DB6"/>
    <w:rsid w:val="00AA0906"/>
    <w:rsid w:val="00AA0FDB"/>
    <w:rsid w:val="00AA63C4"/>
    <w:rsid w:val="00AA6A31"/>
    <w:rsid w:val="00AA6E85"/>
    <w:rsid w:val="00AA705A"/>
    <w:rsid w:val="00AB1C71"/>
    <w:rsid w:val="00AB5B18"/>
    <w:rsid w:val="00AB7606"/>
    <w:rsid w:val="00AB797F"/>
    <w:rsid w:val="00AC0036"/>
    <w:rsid w:val="00AC0A63"/>
    <w:rsid w:val="00AC26A4"/>
    <w:rsid w:val="00AC34DA"/>
    <w:rsid w:val="00AC3502"/>
    <w:rsid w:val="00AC4CBB"/>
    <w:rsid w:val="00AC6FB7"/>
    <w:rsid w:val="00AC7A5B"/>
    <w:rsid w:val="00AD00CA"/>
    <w:rsid w:val="00AD11CB"/>
    <w:rsid w:val="00AD1CA6"/>
    <w:rsid w:val="00AD5100"/>
    <w:rsid w:val="00AD6214"/>
    <w:rsid w:val="00AD6446"/>
    <w:rsid w:val="00AD6944"/>
    <w:rsid w:val="00AD6D7A"/>
    <w:rsid w:val="00AE090B"/>
    <w:rsid w:val="00AE2F1B"/>
    <w:rsid w:val="00AE60FC"/>
    <w:rsid w:val="00AE6983"/>
    <w:rsid w:val="00AE7246"/>
    <w:rsid w:val="00AE7754"/>
    <w:rsid w:val="00AF09CC"/>
    <w:rsid w:val="00AF1740"/>
    <w:rsid w:val="00AF291D"/>
    <w:rsid w:val="00AF3F2A"/>
    <w:rsid w:val="00AF6021"/>
    <w:rsid w:val="00AF66B9"/>
    <w:rsid w:val="00AF6C7B"/>
    <w:rsid w:val="00AF70E2"/>
    <w:rsid w:val="00AF7AFF"/>
    <w:rsid w:val="00B005F3"/>
    <w:rsid w:val="00B0076E"/>
    <w:rsid w:val="00B00C06"/>
    <w:rsid w:val="00B01262"/>
    <w:rsid w:val="00B01306"/>
    <w:rsid w:val="00B01F2C"/>
    <w:rsid w:val="00B023B1"/>
    <w:rsid w:val="00B02762"/>
    <w:rsid w:val="00B04918"/>
    <w:rsid w:val="00B04C72"/>
    <w:rsid w:val="00B05EBA"/>
    <w:rsid w:val="00B07EFD"/>
    <w:rsid w:val="00B10AD6"/>
    <w:rsid w:val="00B14769"/>
    <w:rsid w:val="00B17301"/>
    <w:rsid w:val="00B203F6"/>
    <w:rsid w:val="00B209E9"/>
    <w:rsid w:val="00B21103"/>
    <w:rsid w:val="00B21CFC"/>
    <w:rsid w:val="00B21DA9"/>
    <w:rsid w:val="00B239FB"/>
    <w:rsid w:val="00B23A5D"/>
    <w:rsid w:val="00B23EDA"/>
    <w:rsid w:val="00B24BF3"/>
    <w:rsid w:val="00B258B2"/>
    <w:rsid w:val="00B25CFA"/>
    <w:rsid w:val="00B261CE"/>
    <w:rsid w:val="00B265FD"/>
    <w:rsid w:val="00B26923"/>
    <w:rsid w:val="00B27691"/>
    <w:rsid w:val="00B27C3B"/>
    <w:rsid w:val="00B30158"/>
    <w:rsid w:val="00B30DB5"/>
    <w:rsid w:val="00B32131"/>
    <w:rsid w:val="00B36C7A"/>
    <w:rsid w:val="00B37129"/>
    <w:rsid w:val="00B403A0"/>
    <w:rsid w:val="00B40AD9"/>
    <w:rsid w:val="00B422BD"/>
    <w:rsid w:val="00B4349F"/>
    <w:rsid w:val="00B44107"/>
    <w:rsid w:val="00B50C79"/>
    <w:rsid w:val="00B55449"/>
    <w:rsid w:val="00B559DE"/>
    <w:rsid w:val="00B568E7"/>
    <w:rsid w:val="00B57AFF"/>
    <w:rsid w:val="00B57FF2"/>
    <w:rsid w:val="00B61497"/>
    <w:rsid w:val="00B61806"/>
    <w:rsid w:val="00B63DEA"/>
    <w:rsid w:val="00B644BB"/>
    <w:rsid w:val="00B6662F"/>
    <w:rsid w:val="00B66BD9"/>
    <w:rsid w:val="00B70110"/>
    <w:rsid w:val="00B713DE"/>
    <w:rsid w:val="00B7294A"/>
    <w:rsid w:val="00B72F5D"/>
    <w:rsid w:val="00B73CBA"/>
    <w:rsid w:val="00B74FF3"/>
    <w:rsid w:val="00B7597A"/>
    <w:rsid w:val="00B75B71"/>
    <w:rsid w:val="00B77761"/>
    <w:rsid w:val="00B77F52"/>
    <w:rsid w:val="00B80185"/>
    <w:rsid w:val="00B815E6"/>
    <w:rsid w:val="00B817FC"/>
    <w:rsid w:val="00B829FE"/>
    <w:rsid w:val="00B82A30"/>
    <w:rsid w:val="00B82DBD"/>
    <w:rsid w:val="00B83DDE"/>
    <w:rsid w:val="00B84A83"/>
    <w:rsid w:val="00B85AD1"/>
    <w:rsid w:val="00B8688F"/>
    <w:rsid w:val="00B869EB"/>
    <w:rsid w:val="00B87575"/>
    <w:rsid w:val="00B87CC0"/>
    <w:rsid w:val="00B93377"/>
    <w:rsid w:val="00B93692"/>
    <w:rsid w:val="00B93DB9"/>
    <w:rsid w:val="00B95AC4"/>
    <w:rsid w:val="00B97698"/>
    <w:rsid w:val="00B97F22"/>
    <w:rsid w:val="00BA20BB"/>
    <w:rsid w:val="00BA6BDE"/>
    <w:rsid w:val="00BB1735"/>
    <w:rsid w:val="00BB1740"/>
    <w:rsid w:val="00BB23CF"/>
    <w:rsid w:val="00BB27D1"/>
    <w:rsid w:val="00BB3461"/>
    <w:rsid w:val="00BB7359"/>
    <w:rsid w:val="00BB7385"/>
    <w:rsid w:val="00BB7B10"/>
    <w:rsid w:val="00BB7C30"/>
    <w:rsid w:val="00BC1707"/>
    <w:rsid w:val="00BC1D81"/>
    <w:rsid w:val="00BC2DE7"/>
    <w:rsid w:val="00BC4390"/>
    <w:rsid w:val="00BC52B0"/>
    <w:rsid w:val="00BD14B8"/>
    <w:rsid w:val="00BD18F8"/>
    <w:rsid w:val="00BD1E7E"/>
    <w:rsid w:val="00BD270D"/>
    <w:rsid w:val="00BD3D8B"/>
    <w:rsid w:val="00BD4586"/>
    <w:rsid w:val="00BD48EA"/>
    <w:rsid w:val="00BD4C12"/>
    <w:rsid w:val="00BD4E75"/>
    <w:rsid w:val="00BD580D"/>
    <w:rsid w:val="00BD5DD4"/>
    <w:rsid w:val="00BD6C9B"/>
    <w:rsid w:val="00BD6FF2"/>
    <w:rsid w:val="00BD7F71"/>
    <w:rsid w:val="00BE06A5"/>
    <w:rsid w:val="00BE11EB"/>
    <w:rsid w:val="00BE17BA"/>
    <w:rsid w:val="00BE24D9"/>
    <w:rsid w:val="00BE4219"/>
    <w:rsid w:val="00BE5399"/>
    <w:rsid w:val="00BE56A8"/>
    <w:rsid w:val="00BF1D45"/>
    <w:rsid w:val="00BF5DC0"/>
    <w:rsid w:val="00BF61B8"/>
    <w:rsid w:val="00C00E0D"/>
    <w:rsid w:val="00C02268"/>
    <w:rsid w:val="00C030A4"/>
    <w:rsid w:val="00C05160"/>
    <w:rsid w:val="00C10A90"/>
    <w:rsid w:val="00C116AB"/>
    <w:rsid w:val="00C1186B"/>
    <w:rsid w:val="00C13293"/>
    <w:rsid w:val="00C13FF4"/>
    <w:rsid w:val="00C14324"/>
    <w:rsid w:val="00C143FE"/>
    <w:rsid w:val="00C146E9"/>
    <w:rsid w:val="00C14C41"/>
    <w:rsid w:val="00C14E7C"/>
    <w:rsid w:val="00C1525E"/>
    <w:rsid w:val="00C1533C"/>
    <w:rsid w:val="00C162D9"/>
    <w:rsid w:val="00C175A3"/>
    <w:rsid w:val="00C17AB8"/>
    <w:rsid w:val="00C17D9B"/>
    <w:rsid w:val="00C200C5"/>
    <w:rsid w:val="00C213B3"/>
    <w:rsid w:val="00C21750"/>
    <w:rsid w:val="00C21EBE"/>
    <w:rsid w:val="00C222EC"/>
    <w:rsid w:val="00C224B9"/>
    <w:rsid w:val="00C224C1"/>
    <w:rsid w:val="00C22E07"/>
    <w:rsid w:val="00C22E9E"/>
    <w:rsid w:val="00C2454E"/>
    <w:rsid w:val="00C250F1"/>
    <w:rsid w:val="00C251B3"/>
    <w:rsid w:val="00C25427"/>
    <w:rsid w:val="00C25AC1"/>
    <w:rsid w:val="00C26B24"/>
    <w:rsid w:val="00C27730"/>
    <w:rsid w:val="00C3284E"/>
    <w:rsid w:val="00C32AF2"/>
    <w:rsid w:val="00C35FFD"/>
    <w:rsid w:val="00C36059"/>
    <w:rsid w:val="00C3733F"/>
    <w:rsid w:val="00C374B5"/>
    <w:rsid w:val="00C37868"/>
    <w:rsid w:val="00C40C75"/>
    <w:rsid w:val="00C41302"/>
    <w:rsid w:val="00C42880"/>
    <w:rsid w:val="00C43C1D"/>
    <w:rsid w:val="00C43D0F"/>
    <w:rsid w:val="00C44124"/>
    <w:rsid w:val="00C44192"/>
    <w:rsid w:val="00C44A8B"/>
    <w:rsid w:val="00C44D39"/>
    <w:rsid w:val="00C44E54"/>
    <w:rsid w:val="00C4561E"/>
    <w:rsid w:val="00C46442"/>
    <w:rsid w:val="00C47583"/>
    <w:rsid w:val="00C507E1"/>
    <w:rsid w:val="00C5144A"/>
    <w:rsid w:val="00C5185C"/>
    <w:rsid w:val="00C51D3C"/>
    <w:rsid w:val="00C52479"/>
    <w:rsid w:val="00C53454"/>
    <w:rsid w:val="00C53888"/>
    <w:rsid w:val="00C55C5E"/>
    <w:rsid w:val="00C60E65"/>
    <w:rsid w:val="00C61DC0"/>
    <w:rsid w:val="00C62681"/>
    <w:rsid w:val="00C632D3"/>
    <w:rsid w:val="00C66ECC"/>
    <w:rsid w:val="00C6717B"/>
    <w:rsid w:val="00C703D8"/>
    <w:rsid w:val="00C703E8"/>
    <w:rsid w:val="00C7085F"/>
    <w:rsid w:val="00C72AA8"/>
    <w:rsid w:val="00C72B47"/>
    <w:rsid w:val="00C73025"/>
    <w:rsid w:val="00C736AF"/>
    <w:rsid w:val="00C8009B"/>
    <w:rsid w:val="00C8146A"/>
    <w:rsid w:val="00C83A4A"/>
    <w:rsid w:val="00C83D42"/>
    <w:rsid w:val="00C8680C"/>
    <w:rsid w:val="00C86CE2"/>
    <w:rsid w:val="00C87047"/>
    <w:rsid w:val="00C870CA"/>
    <w:rsid w:val="00C87CDA"/>
    <w:rsid w:val="00C9036F"/>
    <w:rsid w:val="00C903FB"/>
    <w:rsid w:val="00C906A6"/>
    <w:rsid w:val="00C90962"/>
    <w:rsid w:val="00C9187A"/>
    <w:rsid w:val="00C92BC2"/>
    <w:rsid w:val="00C974FE"/>
    <w:rsid w:val="00C978E2"/>
    <w:rsid w:val="00C97C09"/>
    <w:rsid w:val="00CA0074"/>
    <w:rsid w:val="00CA1474"/>
    <w:rsid w:val="00CA2CDB"/>
    <w:rsid w:val="00CA5342"/>
    <w:rsid w:val="00CA58EA"/>
    <w:rsid w:val="00CA5FF5"/>
    <w:rsid w:val="00CA773A"/>
    <w:rsid w:val="00CB06EC"/>
    <w:rsid w:val="00CB0929"/>
    <w:rsid w:val="00CC0696"/>
    <w:rsid w:val="00CC0812"/>
    <w:rsid w:val="00CC2300"/>
    <w:rsid w:val="00CC2F5A"/>
    <w:rsid w:val="00CC3950"/>
    <w:rsid w:val="00CC4B5E"/>
    <w:rsid w:val="00CD1939"/>
    <w:rsid w:val="00CD322D"/>
    <w:rsid w:val="00CD3302"/>
    <w:rsid w:val="00CD36A2"/>
    <w:rsid w:val="00CD3A00"/>
    <w:rsid w:val="00CD50D9"/>
    <w:rsid w:val="00CD6827"/>
    <w:rsid w:val="00CE00E7"/>
    <w:rsid w:val="00CE1E92"/>
    <w:rsid w:val="00CE49EF"/>
    <w:rsid w:val="00CF02B3"/>
    <w:rsid w:val="00CF18FB"/>
    <w:rsid w:val="00CF1D33"/>
    <w:rsid w:val="00CF23D6"/>
    <w:rsid w:val="00CF2484"/>
    <w:rsid w:val="00CF3094"/>
    <w:rsid w:val="00CF33F4"/>
    <w:rsid w:val="00CF37B5"/>
    <w:rsid w:val="00CF3C44"/>
    <w:rsid w:val="00CF435D"/>
    <w:rsid w:val="00CF50FC"/>
    <w:rsid w:val="00CF72BF"/>
    <w:rsid w:val="00CF731B"/>
    <w:rsid w:val="00CF777E"/>
    <w:rsid w:val="00CF7CF6"/>
    <w:rsid w:val="00D000E4"/>
    <w:rsid w:val="00D01B3C"/>
    <w:rsid w:val="00D0296E"/>
    <w:rsid w:val="00D02D75"/>
    <w:rsid w:val="00D061BE"/>
    <w:rsid w:val="00D06245"/>
    <w:rsid w:val="00D10082"/>
    <w:rsid w:val="00D100E7"/>
    <w:rsid w:val="00D109B7"/>
    <w:rsid w:val="00D142F2"/>
    <w:rsid w:val="00D14C84"/>
    <w:rsid w:val="00D17CDC"/>
    <w:rsid w:val="00D20186"/>
    <w:rsid w:val="00D25C34"/>
    <w:rsid w:val="00D25CA8"/>
    <w:rsid w:val="00D26EC7"/>
    <w:rsid w:val="00D31B21"/>
    <w:rsid w:val="00D31FD7"/>
    <w:rsid w:val="00D342A8"/>
    <w:rsid w:val="00D346D9"/>
    <w:rsid w:val="00D34D29"/>
    <w:rsid w:val="00D36A26"/>
    <w:rsid w:val="00D37094"/>
    <w:rsid w:val="00D37784"/>
    <w:rsid w:val="00D40755"/>
    <w:rsid w:val="00D40C23"/>
    <w:rsid w:val="00D42256"/>
    <w:rsid w:val="00D432C6"/>
    <w:rsid w:val="00D4700B"/>
    <w:rsid w:val="00D504BF"/>
    <w:rsid w:val="00D518BB"/>
    <w:rsid w:val="00D51A37"/>
    <w:rsid w:val="00D52E69"/>
    <w:rsid w:val="00D5354F"/>
    <w:rsid w:val="00D55220"/>
    <w:rsid w:val="00D55E2F"/>
    <w:rsid w:val="00D55F52"/>
    <w:rsid w:val="00D57328"/>
    <w:rsid w:val="00D60FB5"/>
    <w:rsid w:val="00D61750"/>
    <w:rsid w:val="00D6197B"/>
    <w:rsid w:val="00D6278F"/>
    <w:rsid w:val="00D62E65"/>
    <w:rsid w:val="00D65133"/>
    <w:rsid w:val="00D65202"/>
    <w:rsid w:val="00D66C4E"/>
    <w:rsid w:val="00D67352"/>
    <w:rsid w:val="00D67775"/>
    <w:rsid w:val="00D71357"/>
    <w:rsid w:val="00D71F49"/>
    <w:rsid w:val="00D72393"/>
    <w:rsid w:val="00D7283D"/>
    <w:rsid w:val="00D728B4"/>
    <w:rsid w:val="00D7383A"/>
    <w:rsid w:val="00D7489C"/>
    <w:rsid w:val="00D76278"/>
    <w:rsid w:val="00D77260"/>
    <w:rsid w:val="00D77678"/>
    <w:rsid w:val="00D8008C"/>
    <w:rsid w:val="00D81922"/>
    <w:rsid w:val="00D82856"/>
    <w:rsid w:val="00D82B55"/>
    <w:rsid w:val="00D8322C"/>
    <w:rsid w:val="00D8362C"/>
    <w:rsid w:val="00D8380E"/>
    <w:rsid w:val="00D83E68"/>
    <w:rsid w:val="00D84EE1"/>
    <w:rsid w:val="00D8783C"/>
    <w:rsid w:val="00D87D32"/>
    <w:rsid w:val="00D903F2"/>
    <w:rsid w:val="00D90755"/>
    <w:rsid w:val="00D912DB"/>
    <w:rsid w:val="00D939D7"/>
    <w:rsid w:val="00D943CC"/>
    <w:rsid w:val="00D95420"/>
    <w:rsid w:val="00D95DE6"/>
    <w:rsid w:val="00D968B4"/>
    <w:rsid w:val="00D96989"/>
    <w:rsid w:val="00D96CDC"/>
    <w:rsid w:val="00DA0459"/>
    <w:rsid w:val="00DA0983"/>
    <w:rsid w:val="00DA15F4"/>
    <w:rsid w:val="00DA1FCC"/>
    <w:rsid w:val="00DA230B"/>
    <w:rsid w:val="00DA25FF"/>
    <w:rsid w:val="00DA2D1D"/>
    <w:rsid w:val="00DA2DB9"/>
    <w:rsid w:val="00DA3137"/>
    <w:rsid w:val="00DA3A59"/>
    <w:rsid w:val="00DA5925"/>
    <w:rsid w:val="00DA7C96"/>
    <w:rsid w:val="00DB09AD"/>
    <w:rsid w:val="00DB1C7F"/>
    <w:rsid w:val="00DB4435"/>
    <w:rsid w:val="00DB5DEA"/>
    <w:rsid w:val="00DB6BF1"/>
    <w:rsid w:val="00DB7E49"/>
    <w:rsid w:val="00DC0872"/>
    <w:rsid w:val="00DC1B4B"/>
    <w:rsid w:val="00DC24D9"/>
    <w:rsid w:val="00DC4D18"/>
    <w:rsid w:val="00DC51C1"/>
    <w:rsid w:val="00DC6405"/>
    <w:rsid w:val="00DC79CB"/>
    <w:rsid w:val="00DD2A5F"/>
    <w:rsid w:val="00DD2A94"/>
    <w:rsid w:val="00DD2E05"/>
    <w:rsid w:val="00DD38B8"/>
    <w:rsid w:val="00DD4501"/>
    <w:rsid w:val="00DD52F2"/>
    <w:rsid w:val="00DD5879"/>
    <w:rsid w:val="00DD587C"/>
    <w:rsid w:val="00DD6ED6"/>
    <w:rsid w:val="00DD74C3"/>
    <w:rsid w:val="00DD77E3"/>
    <w:rsid w:val="00DD7F47"/>
    <w:rsid w:val="00DE0033"/>
    <w:rsid w:val="00DE02CC"/>
    <w:rsid w:val="00DE0619"/>
    <w:rsid w:val="00DE0A45"/>
    <w:rsid w:val="00DE3E97"/>
    <w:rsid w:val="00DE5C6A"/>
    <w:rsid w:val="00DE6C80"/>
    <w:rsid w:val="00DE7762"/>
    <w:rsid w:val="00DE7DBF"/>
    <w:rsid w:val="00DF1406"/>
    <w:rsid w:val="00DF2AE5"/>
    <w:rsid w:val="00DF2F9C"/>
    <w:rsid w:val="00DF3A90"/>
    <w:rsid w:val="00DF3FF9"/>
    <w:rsid w:val="00DF4594"/>
    <w:rsid w:val="00DF4830"/>
    <w:rsid w:val="00DF58AB"/>
    <w:rsid w:val="00DF5936"/>
    <w:rsid w:val="00DF5DCB"/>
    <w:rsid w:val="00DF6E5C"/>
    <w:rsid w:val="00E01457"/>
    <w:rsid w:val="00E02D74"/>
    <w:rsid w:val="00E049A0"/>
    <w:rsid w:val="00E05F29"/>
    <w:rsid w:val="00E06FA2"/>
    <w:rsid w:val="00E113A9"/>
    <w:rsid w:val="00E128D0"/>
    <w:rsid w:val="00E137CF"/>
    <w:rsid w:val="00E13A6A"/>
    <w:rsid w:val="00E17E40"/>
    <w:rsid w:val="00E233CE"/>
    <w:rsid w:val="00E26164"/>
    <w:rsid w:val="00E269D5"/>
    <w:rsid w:val="00E31198"/>
    <w:rsid w:val="00E31407"/>
    <w:rsid w:val="00E32EA6"/>
    <w:rsid w:val="00E3330B"/>
    <w:rsid w:val="00E33425"/>
    <w:rsid w:val="00E33552"/>
    <w:rsid w:val="00E35E04"/>
    <w:rsid w:val="00E37CC0"/>
    <w:rsid w:val="00E4163E"/>
    <w:rsid w:val="00E416AE"/>
    <w:rsid w:val="00E42A27"/>
    <w:rsid w:val="00E4399A"/>
    <w:rsid w:val="00E439FA"/>
    <w:rsid w:val="00E43E93"/>
    <w:rsid w:val="00E4562E"/>
    <w:rsid w:val="00E45DDF"/>
    <w:rsid w:val="00E465AD"/>
    <w:rsid w:val="00E5098A"/>
    <w:rsid w:val="00E50F76"/>
    <w:rsid w:val="00E51A2F"/>
    <w:rsid w:val="00E52A7A"/>
    <w:rsid w:val="00E53498"/>
    <w:rsid w:val="00E546F9"/>
    <w:rsid w:val="00E55161"/>
    <w:rsid w:val="00E57955"/>
    <w:rsid w:val="00E5799E"/>
    <w:rsid w:val="00E61FEB"/>
    <w:rsid w:val="00E64116"/>
    <w:rsid w:val="00E64326"/>
    <w:rsid w:val="00E6792A"/>
    <w:rsid w:val="00E67DA1"/>
    <w:rsid w:val="00E70483"/>
    <w:rsid w:val="00E71802"/>
    <w:rsid w:val="00E722E7"/>
    <w:rsid w:val="00E73DF1"/>
    <w:rsid w:val="00E74FDB"/>
    <w:rsid w:val="00E7539A"/>
    <w:rsid w:val="00E777E3"/>
    <w:rsid w:val="00E804CD"/>
    <w:rsid w:val="00E80C9F"/>
    <w:rsid w:val="00E80F84"/>
    <w:rsid w:val="00E81468"/>
    <w:rsid w:val="00E83431"/>
    <w:rsid w:val="00E835DC"/>
    <w:rsid w:val="00E843AD"/>
    <w:rsid w:val="00E84B4E"/>
    <w:rsid w:val="00E85C76"/>
    <w:rsid w:val="00E876AA"/>
    <w:rsid w:val="00E87A1F"/>
    <w:rsid w:val="00E9288E"/>
    <w:rsid w:val="00E94DED"/>
    <w:rsid w:val="00E95342"/>
    <w:rsid w:val="00E957AB"/>
    <w:rsid w:val="00E958EB"/>
    <w:rsid w:val="00E95DA1"/>
    <w:rsid w:val="00E96A69"/>
    <w:rsid w:val="00E97439"/>
    <w:rsid w:val="00EA01CD"/>
    <w:rsid w:val="00EA0BBC"/>
    <w:rsid w:val="00EA20A6"/>
    <w:rsid w:val="00EA2E4E"/>
    <w:rsid w:val="00EA3080"/>
    <w:rsid w:val="00EA364D"/>
    <w:rsid w:val="00EA530C"/>
    <w:rsid w:val="00EA710D"/>
    <w:rsid w:val="00EA78E9"/>
    <w:rsid w:val="00EA7D3C"/>
    <w:rsid w:val="00EB0104"/>
    <w:rsid w:val="00EB1C48"/>
    <w:rsid w:val="00EB25A0"/>
    <w:rsid w:val="00EB47C7"/>
    <w:rsid w:val="00EB6559"/>
    <w:rsid w:val="00EB7C84"/>
    <w:rsid w:val="00EC0CA2"/>
    <w:rsid w:val="00EC50DD"/>
    <w:rsid w:val="00EC55BF"/>
    <w:rsid w:val="00EC55CE"/>
    <w:rsid w:val="00EC6821"/>
    <w:rsid w:val="00EC7B1F"/>
    <w:rsid w:val="00ED033C"/>
    <w:rsid w:val="00ED1470"/>
    <w:rsid w:val="00ED1B00"/>
    <w:rsid w:val="00ED1B2D"/>
    <w:rsid w:val="00ED2555"/>
    <w:rsid w:val="00ED352F"/>
    <w:rsid w:val="00ED35BD"/>
    <w:rsid w:val="00ED4230"/>
    <w:rsid w:val="00ED63DE"/>
    <w:rsid w:val="00ED686C"/>
    <w:rsid w:val="00ED70E1"/>
    <w:rsid w:val="00EE0184"/>
    <w:rsid w:val="00EE046E"/>
    <w:rsid w:val="00EE0E46"/>
    <w:rsid w:val="00EE1068"/>
    <w:rsid w:val="00EE17FB"/>
    <w:rsid w:val="00EE3312"/>
    <w:rsid w:val="00EE4129"/>
    <w:rsid w:val="00EE4715"/>
    <w:rsid w:val="00EE5350"/>
    <w:rsid w:val="00EE61BA"/>
    <w:rsid w:val="00EF0B7F"/>
    <w:rsid w:val="00EF2229"/>
    <w:rsid w:val="00EF233E"/>
    <w:rsid w:val="00EF28A8"/>
    <w:rsid w:val="00EF2F0C"/>
    <w:rsid w:val="00EF3AD2"/>
    <w:rsid w:val="00EF401B"/>
    <w:rsid w:val="00EF4ED8"/>
    <w:rsid w:val="00EF5936"/>
    <w:rsid w:val="00EF635C"/>
    <w:rsid w:val="00EF716D"/>
    <w:rsid w:val="00EF726A"/>
    <w:rsid w:val="00EF7295"/>
    <w:rsid w:val="00F0031A"/>
    <w:rsid w:val="00F01A71"/>
    <w:rsid w:val="00F02032"/>
    <w:rsid w:val="00F02108"/>
    <w:rsid w:val="00F02AE2"/>
    <w:rsid w:val="00F05544"/>
    <w:rsid w:val="00F05CAC"/>
    <w:rsid w:val="00F067EC"/>
    <w:rsid w:val="00F11368"/>
    <w:rsid w:val="00F1372D"/>
    <w:rsid w:val="00F1471A"/>
    <w:rsid w:val="00F15C7A"/>
    <w:rsid w:val="00F16AFC"/>
    <w:rsid w:val="00F16BE6"/>
    <w:rsid w:val="00F171D1"/>
    <w:rsid w:val="00F177A1"/>
    <w:rsid w:val="00F215F9"/>
    <w:rsid w:val="00F30E8B"/>
    <w:rsid w:val="00F31A4C"/>
    <w:rsid w:val="00F31A85"/>
    <w:rsid w:val="00F31CC1"/>
    <w:rsid w:val="00F323A4"/>
    <w:rsid w:val="00F332EB"/>
    <w:rsid w:val="00F33EE0"/>
    <w:rsid w:val="00F34E3C"/>
    <w:rsid w:val="00F35D52"/>
    <w:rsid w:val="00F363CE"/>
    <w:rsid w:val="00F36474"/>
    <w:rsid w:val="00F3740E"/>
    <w:rsid w:val="00F37495"/>
    <w:rsid w:val="00F402A8"/>
    <w:rsid w:val="00F4085F"/>
    <w:rsid w:val="00F4140D"/>
    <w:rsid w:val="00F41A88"/>
    <w:rsid w:val="00F41AFD"/>
    <w:rsid w:val="00F4230E"/>
    <w:rsid w:val="00F43289"/>
    <w:rsid w:val="00F4340B"/>
    <w:rsid w:val="00F4428C"/>
    <w:rsid w:val="00F44369"/>
    <w:rsid w:val="00F45433"/>
    <w:rsid w:val="00F45D74"/>
    <w:rsid w:val="00F45DED"/>
    <w:rsid w:val="00F506D9"/>
    <w:rsid w:val="00F516DF"/>
    <w:rsid w:val="00F52200"/>
    <w:rsid w:val="00F5415D"/>
    <w:rsid w:val="00F550DE"/>
    <w:rsid w:val="00F55275"/>
    <w:rsid w:val="00F55649"/>
    <w:rsid w:val="00F5593B"/>
    <w:rsid w:val="00F56201"/>
    <w:rsid w:val="00F56BCE"/>
    <w:rsid w:val="00F60685"/>
    <w:rsid w:val="00F60C98"/>
    <w:rsid w:val="00F61D44"/>
    <w:rsid w:val="00F62208"/>
    <w:rsid w:val="00F627A8"/>
    <w:rsid w:val="00F636A0"/>
    <w:rsid w:val="00F636A3"/>
    <w:rsid w:val="00F63F19"/>
    <w:rsid w:val="00F64461"/>
    <w:rsid w:val="00F659AC"/>
    <w:rsid w:val="00F659F1"/>
    <w:rsid w:val="00F6757F"/>
    <w:rsid w:val="00F7064A"/>
    <w:rsid w:val="00F726D8"/>
    <w:rsid w:val="00F731D6"/>
    <w:rsid w:val="00F7377A"/>
    <w:rsid w:val="00F73963"/>
    <w:rsid w:val="00F74548"/>
    <w:rsid w:val="00F75147"/>
    <w:rsid w:val="00F75863"/>
    <w:rsid w:val="00F8175A"/>
    <w:rsid w:val="00F81A45"/>
    <w:rsid w:val="00F81C81"/>
    <w:rsid w:val="00F824CA"/>
    <w:rsid w:val="00F82A4C"/>
    <w:rsid w:val="00F83445"/>
    <w:rsid w:val="00F8385C"/>
    <w:rsid w:val="00F84A08"/>
    <w:rsid w:val="00F8502E"/>
    <w:rsid w:val="00F8599B"/>
    <w:rsid w:val="00F8742F"/>
    <w:rsid w:val="00F90D7C"/>
    <w:rsid w:val="00F91B02"/>
    <w:rsid w:val="00F9245E"/>
    <w:rsid w:val="00F924EB"/>
    <w:rsid w:val="00F937A2"/>
    <w:rsid w:val="00F93855"/>
    <w:rsid w:val="00F9427E"/>
    <w:rsid w:val="00F94D5A"/>
    <w:rsid w:val="00F958EF"/>
    <w:rsid w:val="00F9683D"/>
    <w:rsid w:val="00F96EBB"/>
    <w:rsid w:val="00F97F75"/>
    <w:rsid w:val="00FA0E47"/>
    <w:rsid w:val="00FA14BB"/>
    <w:rsid w:val="00FA1A9D"/>
    <w:rsid w:val="00FA208E"/>
    <w:rsid w:val="00FA2D9D"/>
    <w:rsid w:val="00FA2EF3"/>
    <w:rsid w:val="00FA33B2"/>
    <w:rsid w:val="00FA4A8C"/>
    <w:rsid w:val="00FA7820"/>
    <w:rsid w:val="00FB147E"/>
    <w:rsid w:val="00FB3544"/>
    <w:rsid w:val="00FB5114"/>
    <w:rsid w:val="00FB6E64"/>
    <w:rsid w:val="00FB6FF1"/>
    <w:rsid w:val="00FB7AB2"/>
    <w:rsid w:val="00FC1291"/>
    <w:rsid w:val="00FC1F62"/>
    <w:rsid w:val="00FC3CBC"/>
    <w:rsid w:val="00FC409F"/>
    <w:rsid w:val="00FC4AC1"/>
    <w:rsid w:val="00FC5996"/>
    <w:rsid w:val="00FC6F28"/>
    <w:rsid w:val="00FD0CED"/>
    <w:rsid w:val="00FD0EA1"/>
    <w:rsid w:val="00FD0EF7"/>
    <w:rsid w:val="00FD1FB6"/>
    <w:rsid w:val="00FD2124"/>
    <w:rsid w:val="00FD25E6"/>
    <w:rsid w:val="00FD3F2E"/>
    <w:rsid w:val="00FD4491"/>
    <w:rsid w:val="00FD4CBE"/>
    <w:rsid w:val="00FD4D4D"/>
    <w:rsid w:val="00FD5645"/>
    <w:rsid w:val="00FD5AE8"/>
    <w:rsid w:val="00FD7AE4"/>
    <w:rsid w:val="00FE2A77"/>
    <w:rsid w:val="00FE55D2"/>
    <w:rsid w:val="00FE59BB"/>
    <w:rsid w:val="00FE79E5"/>
    <w:rsid w:val="00FF0EB6"/>
    <w:rsid w:val="00FF209C"/>
    <w:rsid w:val="00FF3167"/>
    <w:rsid w:val="00FF4F89"/>
    <w:rsid w:val="00FF6322"/>
    <w:rsid w:val="00FF7158"/>
    <w:rsid w:val="00FF775B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90F58B30-F783-4E98-B0FE-29C8AABA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E65"/>
    <w:pPr>
      <w:spacing w:after="200" w:line="276" w:lineRule="auto"/>
      <w:ind w:firstLine="0"/>
      <w:jc w:val="left"/>
    </w:pPr>
  </w:style>
  <w:style w:type="paragraph" w:styleId="1">
    <w:name w:val="heading 1"/>
    <w:basedOn w:val="a"/>
    <w:link w:val="10"/>
    <w:uiPriority w:val="9"/>
    <w:qFormat/>
    <w:rsid w:val="006B14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E65"/>
  </w:style>
  <w:style w:type="paragraph" w:styleId="a5">
    <w:name w:val="No Spacing"/>
    <w:aliases w:val="для писем,No Spacing"/>
    <w:uiPriority w:val="1"/>
    <w:qFormat/>
    <w:rsid w:val="00C60E65"/>
    <w:pPr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60E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F4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47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F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731B"/>
  </w:style>
  <w:style w:type="paragraph" w:styleId="ab">
    <w:name w:val="Body Text Indent"/>
    <w:basedOn w:val="a"/>
    <w:link w:val="ac"/>
    <w:rsid w:val="005E47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E4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F726D8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harStyle18">
    <w:name w:val="Char Style 18"/>
    <w:basedOn w:val="a0"/>
    <w:link w:val="Style17"/>
    <w:rsid w:val="00727413"/>
    <w:rPr>
      <w:rFonts w:ascii="Times New Roman" w:eastAsia="Times New Roman" w:hAnsi="Times New Roman" w:cs="Times New Roman"/>
      <w:i/>
      <w:iCs/>
      <w:color w:val="000000"/>
      <w:spacing w:val="10"/>
      <w:sz w:val="24"/>
      <w:szCs w:val="24"/>
      <w:shd w:val="clear" w:color="auto" w:fill="FFFFFF"/>
      <w:lang w:val="ru"/>
    </w:rPr>
  </w:style>
  <w:style w:type="paragraph" w:customStyle="1" w:styleId="Style17">
    <w:name w:val="Style 17"/>
    <w:basedOn w:val="a"/>
    <w:link w:val="CharStyle18"/>
    <w:rsid w:val="00727413"/>
    <w:pPr>
      <w:widowControl w:val="0"/>
      <w:shd w:val="clear" w:color="auto" w:fill="FFFFFF"/>
      <w:spacing w:before="600" w:after="180" w:line="0" w:lineRule="atLeast"/>
      <w:jc w:val="both"/>
    </w:pPr>
    <w:rPr>
      <w:rFonts w:ascii="Times New Roman" w:eastAsia="Times New Roman" w:hAnsi="Times New Roman" w:cs="Times New Roman"/>
      <w:i/>
      <w:iCs/>
      <w:color w:val="000000"/>
      <w:spacing w:val="10"/>
      <w:sz w:val="24"/>
      <w:szCs w:val="24"/>
      <w:lang w:val="ru"/>
    </w:rPr>
  </w:style>
  <w:style w:type="character" w:customStyle="1" w:styleId="CharStyle19">
    <w:name w:val="Char Style 19"/>
    <w:basedOn w:val="a0"/>
    <w:link w:val="Style18"/>
    <w:rsid w:val="00727413"/>
    <w:rPr>
      <w:sz w:val="27"/>
      <w:szCs w:val="27"/>
      <w:shd w:val="clear" w:color="auto" w:fill="FFFFFF"/>
    </w:rPr>
  </w:style>
  <w:style w:type="paragraph" w:customStyle="1" w:styleId="Style18">
    <w:name w:val="Style 18"/>
    <w:basedOn w:val="a"/>
    <w:link w:val="CharStyle19"/>
    <w:rsid w:val="00727413"/>
    <w:pPr>
      <w:widowControl w:val="0"/>
      <w:shd w:val="clear" w:color="auto" w:fill="FFFFFF"/>
      <w:spacing w:before="180" w:after="60" w:line="322" w:lineRule="exact"/>
      <w:ind w:firstLine="560"/>
      <w:jc w:val="both"/>
    </w:pPr>
    <w:rPr>
      <w:sz w:val="27"/>
      <w:szCs w:val="27"/>
    </w:rPr>
  </w:style>
  <w:style w:type="paragraph" w:customStyle="1" w:styleId="Default">
    <w:name w:val="Default"/>
    <w:rsid w:val="00607535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B14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harStyle14">
    <w:name w:val="Char Style 14"/>
    <w:basedOn w:val="a0"/>
    <w:link w:val="Style13"/>
    <w:rsid w:val="002C5D74"/>
    <w:rPr>
      <w:sz w:val="27"/>
      <w:szCs w:val="27"/>
      <w:shd w:val="clear" w:color="auto" w:fill="FFFFFF"/>
    </w:rPr>
  </w:style>
  <w:style w:type="paragraph" w:customStyle="1" w:styleId="Style13">
    <w:name w:val="Style 13"/>
    <w:basedOn w:val="a"/>
    <w:link w:val="CharStyle14"/>
    <w:rsid w:val="002C5D74"/>
    <w:pPr>
      <w:widowControl w:val="0"/>
      <w:shd w:val="clear" w:color="auto" w:fill="FFFFFF"/>
      <w:spacing w:after="300" w:line="322" w:lineRule="exact"/>
    </w:pPr>
    <w:rPr>
      <w:sz w:val="27"/>
      <w:szCs w:val="27"/>
    </w:rPr>
  </w:style>
  <w:style w:type="character" w:customStyle="1" w:styleId="CharStyle25">
    <w:name w:val="Char Style 25"/>
    <w:basedOn w:val="a0"/>
    <w:link w:val="Style24"/>
    <w:rsid w:val="001F46E6"/>
    <w:rPr>
      <w:spacing w:val="10"/>
      <w:sz w:val="21"/>
      <w:szCs w:val="21"/>
      <w:shd w:val="clear" w:color="auto" w:fill="FFFFFF"/>
    </w:rPr>
  </w:style>
  <w:style w:type="paragraph" w:customStyle="1" w:styleId="Style24">
    <w:name w:val="Style 24"/>
    <w:basedOn w:val="a"/>
    <w:link w:val="CharStyle25"/>
    <w:rsid w:val="001F46E6"/>
    <w:pPr>
      <w:widowControl w:val="0"/>
      <w:shd w:val="clear" w:color="auto" w:fill="FFFFFF"/>
      <w:spacing w:before="360" w:after="0" w:line="278" w:lineRule="exact"/>
      <w:jc w:val="both"/>
    </w:pPr>
    <w:rPr>
      <w:spacing w:val="10"/>
      <w:sz w:val="21"/>
      <w:szCs w:val="21"/>
    </w:rPr>
  </w:style>
  <w:style w:type="character" w:customStyle="1" w:styleId="CharStyle9">
    <w:name w:val="Char Style 9"/>
    <w:basedOn w:val="a0"/>
    <w:link w:val="Style8"/>
    <w:rsid w:val="00D40755"/>
    <w:rPr>
      <w:sz w:val="29"/>
      <w:szCs w:val="29"/>
      <w:shd w:val="clear" w:color="auto" w:fill="FFFFFF"/>
    </w:rPr>
  </w:style>
  <w:style w:type="paragraph" w:customStyle="1" w:styleId="Style8">
    <w:name w:val="Style 8"/>
    <w:basedOn w:val="a"/>
    <w:link w:val="CharStyle9"/>
    <w:rsid w:val="00D40755"/>
    <w:pPr>
      <w:widowControl w:val="0"/>
      <w:shd w:val="clear" w:color="auto" w:fill="FFFFFF"/>
      <w:spacing w:before="420" w:after="60" w:line="0" w:lineRule="atLeast"/>
      <w:jc w:val="right"/>
    </w:pPr>
    <w:rPr>
      <w:sz w:val="29"/>
      <w:szCs w:val="29"/>
    </w:rPr>
  </w:style>
  <w:style w:type="character" w:customStyle="1" w:styleId="CharStyle17">
    <w:name w:val="Char Style 17"/>
    <w:basedOn w:val="a0"/>
    <w:link w:val="Style16"/>
    <w:rsid w:val="00D7283D"/>
    <w:rPr>
      <w:rFonts w:ascii="Times New Roman" w:eastAsia="Times New Roman" w:hAnsi="Times New Roman" w:cs="Times New Roman"/>
      <w:color w:val="5E606A"/>
      <w:sz w:val="35"/>
      <w:szCs w:val="35"/>
      <w:shd w:val="clear" w:color="auto" w:fill="FFFFFF"/>
      <w:lang w:val="hy"/>
    </w:rPr>
  </w:style>
  <w:style w:type="paragraph" w:customStyle="1" w:styleId="Style16">
    <w:name w:val="Style 16"/>
    <w:basedOn w:val="a"/>
    <w:link w:val="CharStyle17"/>
    <w:rsid w:val="00D7283D"/>
    <w:pPr>
      <w:widowControl w:val="0"/>
      <w:shd w:val="clear" w:color="auto" w:fill="FFFFFF"/>
      <w:spacing w:before="840" w:after="0" w:line="355" w:lineRule="exact"/>
      <w:jc w:val="both"/>
    </w:pPr>
    <w:rPr>
      <w:rFonts w:ascii="Times New Roman" w:eastAsia="Times New Roman" w:hAnsi="Times New Roman" w:cs="Times New Roman"/>
      <w:color w:val="5E606A"/>
      <w:sz w:val="35"/>
      <w:szCs w:val="35"/>
      <w:lang w:val="hy"/>
    </w:rPr>
  </w:style>
  <w:style w:type="character" w:customStyle="1" w:styleId="CharStyle3">
    <w:name w:val="Char Style 3"/>
    <w:basedOn w:val="a0"/>
    <w:link w:val="Style2"/>
    <w:rsid w:val="0083759E"/>
    <w:rPr>
      <w:shd w:val="clear" w:color="auto" w:fill="FFFFFF"/>
    </w:rPr>
  </w:style>
  <w:style w:type="paragraph" w:customStyle="1" w:styleId="Style2">
    <w:name w:val="Style 2"/>
    <w:basedOn w:val="a"/>
    <w:link w:val="CharStyle3"/>
    <w:rsid w:val="0083759E"/>
    <w:pPr>
      <w:widowControl w:val="0"/>
      <w:shd w:val="clear" w:color="auto" w:fill="FFFFFF"/>
      <w:spacing w:after="120" w:line="167" w:lineRule="exact"/>
      <w:jc w:val="right"/>
    </w:pPr>
  </w:style>
  <w:style w:type="character" w:customStyle="1" w:styleId="CharStyle22">
    <w:name w:val="Char Style 22"/>
    <w:basedOn w:val="a0"/>
    <w:link w:val="Style21"/>
    <w:rsid w:val="000E4A03"/>
    <w:rPr>
      <w:sz w:val="26"/>
      <w:szCs w:val="26"/>
      <w:shd w:val="clear" w:color="auto" w:fill="FFFFFF"/>
    </w:rPr>
  </w:style>
  <w:style w:type="paragraph" w:customStyle="1" w:styleId="Style21">
    <w:name w:val="Style 21"/>
    <w:basedOn w:val="a"/>
    <w:link w:val="CharStyle22"/>
    <w:rsid w:val="000E4A03"/>
    <w:pPr>
      <w:widowControl w:val="0"/>
      <w:shd w:val="clear" w:color="auto" w:fill="FFFFFF"/>
      <w:spacing w:before="420" w:after="0" w:line="317" w:lineRule="exact"/>
      <w:jc w:val="both"/>
    </w:pPr>
    <w:rPr>
      <w:sz w:val="26"/>
      <w:szCs w:val="26"/>
    </w:rPr>
  </w:style>
  <w:style w:type="character" w:customStyle="1" w:styleId="CharStyle10">
    <w:name w:val="Char Style 10"/>
    <w:basedOn w:val="a0"/>
    <w:link w:val="Style9"/>
    <w:locked/>
    <w:rsid w:val="00C903FB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C903FB"/>
    <w:pPr>
      <w:widowControl w:val="0"/>
      <w:shd w:val="clear" w:color="auto" w:fill="FFFFFF"/>
      <w:spacing w:after="300" w:line="322" w:lineRule="exact"/>
      <w:ind w:hanging="1820"/>
    </w:pPr>
    <w:rPr>
      <w:sz w:val="27"/>
      <w:szCs w:val="27"/>
    </w:rPr>
  </w:style>
  <w:style w:type="paragraph" w:customStyle="1" w:styleId="BodyText21">
    <w:name w:val="Body Text 21"/>
    <w:basedOn w:val="a"/>
    <w:rsid w:val="00F7064A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harStyle5">
    <w:name w:val="Char Style 5"/>
    <w:basedOn w:val="a0"/>
    <w:link w:val="Style4"/>
    <w:rsid w:val="00E33552"/>
    <w:rPr>
      <w:sz w:val="25"/>
      <w:szCs w:val="25"/>
      <w:shd w:val="clear" w:color="auto" w:fill="FFFFFF"/>
    </w:rPr>
  </w:style>
  <w:style w:type="character" w:customStyle="1" w:styleId="CharStyle20">
    <w:name w:val="Char Style 20"/>
    <w:basedOn w:val="CharStyle5"/>
    <w:rsid w:val="00E335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"/>
    </w:rPr>
  </w:style>
  <w:style w:type="character" w:customStyle="1" w:styleId="CharStyle21">
    <w:name w:val="Char Style 21"/>
    <w:basedOn w:val="CharStyle5"/>
    <w:rsid w:val="00E33552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5"/>
      <w:szCs w:val="25"/>
      <w:shd w:val="clear" w:color="auto" w:fill="FFFFFF"/>
      <w:lang w:val="ru"/>
    </w:rPr>
  </w:style>
  <w:style w:type="paragraph" w:customStyle="1" w:styleId="Style4">
    <w:name w:val="Style 4"/>
    <w:basedOn w:val="a"/>
    <w:link w:val="CharStyle5"/>
    <w:rsid w:val="00E33552"/>
    <w:pPr>
      <w:widowControl w:val="0"/>
      <w:shd w:val="clear" w:color="auto" w:fill="FFFFFF"/>
      <w:spacing w:after="300" w:line="0" w:lineRule="atLeast"/>
    </w:pPr>
    <w:rPr>
      <w:sz w:val="25"/>
      <w:szCs w:val="25"/>
    </w:rPr>
  </w:style>
  <w:style w:type="paragraph" w:styleId="ad">
    <w:name w:val="Plain Text"/>
    <w:basedOn w:val="a"/>
    <w:link w:val="ae"/>
    <w:uiPriority w:val="99"/>
    <w:semiHidden/>
    <w:unhideWhenUsed/>
    <w:rsid w:val="00F15C7A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F15C7A"/>
    <w:rPr>
      <w:rFonts w:ascii="Calibri" w:hAnsi="Calibri"/>
      <w:szCs w:val="21"/>
    </w:rPr>
  </w:style>
  <w:style w:type="paragraph" w:styleId="af">
    <w:name w:val="endnote text"/>
    <w:basedOn w:val="a"/>
    <w:link w:val="af0"/>
    <w:uiPriority w:val="99"/>
    <w:semiHidden/>
    <w:unhideWhenUsed/>
    <w:rsid w:val="008921CC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921CC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8921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D5E94-5547-4D76-8C2C-F267C27B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Елеева Светлана Абдурахмановна</dc:creator>
  <cp:lastModifiedBy>Павлюк Андрей Николаевич</cp:lastModifiedBy>
  <cp:revision>18</cp:revision>
  <cp:lastPrinted>2021-03-10T12:34:00Z</cp:lastPrinted>
  <dcterms:created xsi:type="dcterms:W3CDTF">2025-12-02T12:23:00Z</dcterms:created>
  <dcterms:modified xsi:type="dcterms:W3CDTF">2026-07-07T09:05:00Z</dcterms:modified>
</cp:coreProperties>
</file>